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38"/>
        <w:gridCol w:w="5216"/>
        <w:gridCol w:w="3118"/>
      </w:tblGrid>
      <w:tr w:rsidR="00FA1F6F" w:rsidRPr="0086432B" w14:paraId="76FBFA61" w14:textId="77777777" w:rsidTr="00FA1F6F">
        <w:trPr>
          <w:trHeight w:val="278"/>
        </w:trPr>
        <w:tc>
          <w:tcPr>
            <w:tcW w:w="9639" w:type="dxa"/>
            <w:gridSpan w:val="4"/>
          </w:tcPr>
          <w:p w14:paraId="76069E83" w14:textId="3157C0C8" w:rsidR="00FA1F6F" w:rsidRPr="0086432B" w:rsidRDefault="00DC0743" w:rsidP="002C1573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b/>
                <w:sz w:val="20"/>
                <w:szCs w:val="20"/>
              </w:rPr>
              <w:t>Сообщение о возможном установлении публичного сервитута</w:t>
            </w:r>
          </w:p>
        </w:tc>
      </w:tr>
      <w:tr w:rsidR="00CF0BA0" w:rsidRPr="0086432B" w14:paraId="5DE92B6B" w14:textId="77777777" w:rsidTr="002C1573">
        <w:trPr>
          <w:trHeight w:val="853"/>
        </w:trPr>
        <w:tc>
          <w:tcPr>
            <w:tcW w:w="567" w:type="dxa"/>
          </w:tcPr>
          <w:p w14:paraId="3BC13F91" w14:textId="77777777" w:rsidR="00CF0BA0" w:rsidRPr="0086432B" w:rsidRDefault="00CF0BA0" w:rsidP="002C157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7FB07FE7" w14:textId="77777777" w:rsidR="00CF0BA0" w:rsidRPr="0086432B" w:rsidRDefault="00CF0BA0" w:rsidP="002C157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Министерство энергетики Российской Федерации</w:t>
            </w:r>
          </w:p>
          <w:p w14:paraId="3127C624" w14:textId="77777777" w:rsidR="00CF0BA0" w:rsidRPr="0086432B" w:rsidRDefault="00CF0BA0" w:rsidP="002C157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 xml:space="preserve">(уполномоченный органа, которым рассматривается ходатайство </w:t>
            </w:r>
            <w:r w:rsidRPr="0086432B">
              <w:rPr>
                <w:rFonts w:ascii="Times New Roman" w:hAnsi="Times New Roman" w:cs="Times New Roman"/>
                <w:sz w:val="20"/>
                <w:szCs w:val="20"/>
              </w:rPr>
              <w:br/>
              <w:t>об уст</w:t>
            </w:r>
            <w:r w:rsidR="002C1573" w:rsidRPr="0086432B">
              <w:rPr>
                <w:rFonts w:ascii="Times New Roman" w:hAnsi="Times New Roman" w:cs="Times New Roman"/>
                <w:sz w:val="20"/>
                <w:szCs w:val="20"/>
              </w:rPr>
              <w:t>ановлении публичного сервитута)</w:t>
            </w:r>
          </w:p>
        </w:tc>
      </w:tr>
      <w:tr w:rsidR="00CF0BA0" w:rsidRPr="0086432B" w14:paraId="3313B42D" w14:textId="77777777" w:rsidTr="002C1573">
        <w:trPr>
          <w:trHeight w:val="809"/>
        </w:trPr>
        <w:tc>
          <w:tcPr>
            <w:tcW w:w="567" w:type="dxa"/>
          </w:tcPr>
          <w:p w14:paraId="553387A1" w14:textId="77777777" w:rsidR="00CF0BA0" w:rsidRPr="0086432B" w:rsidRDefault="002C1573" w:rsidP="002C157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1E8D7023" w14:textId="58FA0693" w:rsidR="00CF0BA0" w:rsidRPr="0086432B" w:rsidRDefault="0005090B" w:rsidP="00A2649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Эксплуатации существующего линейного объекта </w:t>
            </w:r>
            <w:r w:rsidR="00627EAF"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системы газоснабжения федерального значения</w:t>
            </w:r>
            <w:r w:rsidR="00CF0BA0"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7400C6"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«</w:t>
            </w:r>
            <w:r w:rsidR="0098574C" w:rsidRPr="0086432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магистральный газопровод р. Бейсуг - </w:t>
            </w:r>
            <w:proofErr w:type="spellStart"/>
            <w:r w:rsidR="0098574C" w:rsidRPr="0086432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ст-ца</w:t>
            </w:r>
            <w:proofErr w:type="spellEnd"/>
            <w:r w:rsidR="0098574C" w:rsidRPr="0086432B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Привольная</w:t>
            </w:r>
            <w:r w:rsidR="007400C6"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CF0BA0" w:rsidRPr="0086432B">
              <w:rPr>
                <w:rFonts w:ascii="Times New Roman" w:hAnsi="Times New Roman" w:cs="Times New Roman"/>
                <w:sz w:val="20"/>
                <w:szCs w:val="20"/>
              </w:rPr>
              <w:t>(цель установления публичного сервитута)</w:t>
            </w:r>
          </w:p>
        </w:tc>
      </w:tr>
      <w:tr w:rsidR="00E0447A" w:rsidRPr="0086432B" w14:paraId="67075842" w14:textId="77777777" w:rsidTr="00E0447A">
        <w:trPr>
          <w:trHeight w:val="779"/>
        </w:trPr>
        <w:tc>
          <w:tcPr>
            <w:tcW w:w="567" w:type="dxa"/>
            <w:vMerge w:val="restart"/>
          </w:tcPr>
          <w:p w14:paraId="15F3E470" w14:textId="77777777" w:rsidR="00E0447A" w:rsidRPr="0086432B" w:rsidRDefault="00E0447A" w:rsidP="00E0447A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8" w:type="dxa"/>
            <w:shd w:val="clear" w:color="auto" w:fill="auto"/>
          </w:tcPr>
          <w:p w14:paraId="488F581B" w14:textId="60C3A8C9" w:rsidR="00E0447A" w:rsidRPr="0086432B" w:rsidRDefault="00E0447A" w:rsidP="00E044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5216" w:type="dxa"/>
            <w:shd w:val="clear" w:color="auto" w:fill="auto"/>
          </w:tcPr>
          <w:p w14:paraId="5A22ACC8" w14:textId="1CE4C546" w:rsidR="00E0447A" w:rsidRPr="0086432B" w:rsidRDefault="00E0447A" w:rsidP="00E044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3118" w:type="dxa"/>
          </w:tcPr>
          <w:p w14:paraId="3E33DF39" w14:textId="40B42600" w:rsidR="00E0447A" w:rsidRPr="0086432B" w:rsidRDefault="00E0447A" w:rsidP="00E0447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</w:t>
            </w:r>
          </w:p>
        </w:tc>
      </w:tr>
      <w:tr w:rsidR="009453C0" w:rsidRPr="0086432B" w14:paraId="475D8CB8" w14:textId="77777777" w:rsidTr="00650FE4">
        <w:trPr>
          <w:trHeight w:val="588"/>
        </w:trPr>
        <w:tc>
          <w:tcPr>
            <w:tcW w:w="567" w:type="dxa"/>
            <w:vMerge/>
          </w:tcPr>
          <w:p w14:paraId="1FD1D1EA" w14:textId="77777777" w:rsidR="009453C0" w:rsidRPr="0086432B" w:rsidRDefault="009453C0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F6ED41A" w14:textId="4D2F0B59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08D3389" w14:textId="5E5112F7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Краснодарский край, р-н Приморско-Ахтарский, р-н Каневской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9CBB7F8" w14:textId="47A10694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23:00:0000000:413 </w:t>
            </w:r>
          </w:p>
        </w:tc>
      </w:tr>
      <w:tr w:rsidR="009453C0" w:rsidRPr="0086432B" w14:paraId="02B8C497" w14:textId="77777777" w:rsidTr="00650FE4">
        <w:trPr>
          <w:trHeight w:val="551"/>
        </w:trPr>
        <w:tc>
          <w:tcPr>
            <w:tcW w:w="567" w:type="dxa"/>
            <w:vMerge/>
          </w:tcPr>
          <w:p w14:paraId="6AEC50B3" w14:textId="77777777" w:rsidR="009453C0" w:rsidRPr="0086432B" w:rsidRDefault="009453C0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6E0C569" w14:textId="20D3377E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0C51FEC" w14:textId="34A32094" w:rsidR="009453C0" w:rsidRPr="0086432B" w:rsidRDefault="009453C0" w:rsidP="0086432B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Каневской р-н, магистральный газопровод Привольная-Ленинградская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80213A6" w14:textId="078635D5" w:rsidR="009453C0" w:rsidRPr="0086432B" w:rsidRDefault="009453C0" w:rsidP="009453C0">
            <w:pPr>
              <w:pStyle w:val="1"/>
              <w:rPr>
                <w:sz w:val="20"/>
                <w:lang w:val="en-US"/>
              </w:rPr>
            </w:pPr>
            <w:bookmarkStart w:id="0" w:name="RANGE!A4"/>
            <w:r w:rsidRPr="0086432B">
              <w:rPr>
                <w:color w:val="000000"/>
                <w:sz w:val="20"/>
              </w:rPr>
              <w:t xml:space="preserve">23:11:0000000:46 </w:t>
            </w:r>
            <w:bookmarkEnd w:id="0"/>
          </w:p>
        </w:tc>
      </w:tr>
      <w:tr w:rsidR="009453C0" w:rsidRPr="0086432B" w14:paraId="13A5CAE1" w14:textId="77777777" w:rsidTr="00650FE4">
        <w:trPr>
          <w:trHeight w:val="559"/>
        </w:trPr>
        <w:tc>
          <w:tcPr>
            <w:tcW w:w="567" w:type="dxa"/>
            <w:vMerge/>
          </w:tcPr>
          <w:p w14:paraId="055A7CF2" w14:textId="77777777" w:rsidR="009453C0" w:rsidRPr="0086432B" w:rsidRDefault="009453C0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B780A35" w14:textId="62048E4D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C25E3F0" w14:textId="3BB21F2B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Каневской р-н, магистральный газопровод Бейсуг-Привольная (с 34,68 по 53,942 км)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72C903A" w14:textId="42CBEC98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23:11:0000000:53</w:t>
            </w:r>
          </w:p>
        </w:tc>
      </w:tr>
      <w:tr w:rsidR="009453C0" w:rsidRPr="0086432B" w14:paraId="04FBBCF6" w14:textId="77777777" w:rsidTr="00650FE4">
        <w:trPr>
          <w:trHeight w:val="567"/>
        </w:trPr>
        <w:tc>
          <w:tcPr>
            <w:tcW w:w="567" w:type="dxa"/>
            <w:vMerge/>
          </w:tcPr>
          <w:p w14:paraId="5A64C9FE" w14:textId="77777777" w:rsidR="009453C0" w:rsidRPr="0086432B" w:rsidRDefault="009453C0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7A5EE36" w14:textId="63D3FC48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578998A" w14:textId="1CA5BD1E" w:rsidR="009453C0" w:rsidRPr="0086432B" w:rsidRDefault="0086432B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Каневский р-н, </w:t>
            </w:r>
            <w:proofErr w:type="spellStart"/>
            <w:r w:rsidRPr="0086432B">
              <w:rPr>
                <w:sz w:val="20"/>
              </w:rPr>
              <w:t>Каневско</w:t>
            </w:r>
            <w:proofErr w:type="spellEnd"/>
            <w:r w:rsidRPr="0086432B">
              <w:rPr>
                <w:sz w:val="20"/>
              </w:rPr>
              <w:t>-Лебяжье газовое месторождение открытого акционерного общества "Газпром"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B07EC2" w14:textId="6636D001" w:rsidR="009453C0" w:rsidRPr="0086432B" w:rsidRDefault="0086432B" w:rsidP="009453C0">
            <w:pPr>
              <w:pStyle w:val="1"/>
              <w:rPr>
                <w:color w:val="000000"/>
                <w:sz w:val="20"/>
              </w:rPr>
            </w:pPr>
            <w:r w:rsidRPr="0086432B">
              <w:rPr>
                <w:color w:val="000000"/>
                <w:sz w:val="20"/>
              </w:rPr>
              <w:t>23:11:0000000:1833</w:t>
            </w:r>
          </w:p>
        </w:tc>
      </w:tr>
      <w:tr w:rsidR="009453C0" w:rsidRPr="0086432B" w14:paraId="2E66F03A" w14:textId="77777777" w:rsidTr="00650FE4">
        <w:trPr>
          <w:trHeight w:val="567"/>
        </w:trPr>
        <w:tc>
          <w:tcPr>
            <w:tcW w:w="567" w:type="dxa"/>
            <w:vMerge/>
          </w:tcPr>
          <w:p w14:paraId="488CCCBC" w14:textId="77777777" w:rsidR="009453C0" w:rsidRPr="0086432B" w:rsidRDefault="009453C0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C9717F2" w14:textId="56824DF7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8F4C5AC" w14:textId="6A7564A6" w:rsidR="009453C0" w:rsidRPr="0086432B" w:rsidRDefault="009453C0" w:rsidP="0086432B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Россия, Краснодарский край, Каневской район, в 370 м. западнее </w:t>
            </w:r>
            <w:proofErr w:type="spellStart"/>
            <w:r w:rsidRPr="0086432B">
              <w:rPr>
                <w:sz w:val="20"/>
              </w:rPr>
              <w:t>х.Добровольный</w:t>
            </w:r>
            <w:proofErr w:type="spellEnd"/>
            <w:r w:rsidRPr="0086432B">
              <w:rPr>
                <w:sz w:val="20"/>
              </w:rPr>
              <w:t>, ФГУП "</w:t>
            </w:r>
            <w:proofErr w:type="spellStart"/>
            <w:r w:rsidRPr="0086432B">
              <w:rPr>
                <w:sz w:val="20"/>
              </w:rPr>
              <w:t>Бейсугское</w:t>
            </w:r>
            <w:proofErr w:type="spellEnd"/>
            <w:r w:rsidRPr="0086432B">
              <w:rPr>
                <w:sz w:val="20"/>
              </w:rPr>
              <w:t xml:space="preserve"> нерестово-выростное хозяйство"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B7E7BFA" w14:textId="5253503C" w:rsidR="009453C0" w:rsidRPr="0086432B" w:rsidRDefault="009453C0" w:rsidP="009453C0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23:11:0503000:4</w:t>
            </w:r>
          </w:p>
        </w:tc>
      </w:tr>
      <w:tr w:rsidR="00A2649C" w:rsidRPr="0086432B" w14:paraId="275E8C4F" w14:textId="77777777" w:rsidTr="00650FE4">
        <w:trPr>
          <w:trHeight w:val="567"/>
        </w:trPr>
        <w:tc>
          <w:tcPr>
            <w:tcW w:w="567" w:type="dxa"/>
            <w:vMerge/>
          </w:tcPr>
          <w:p w14:paraId="4277C2C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777AABB" w14:textId="2CD5926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4DD6D07" w14:textId="585AB34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Каневский, с/п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>, автомобильная дорога "Подъезд к х. Добровольный"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AC55A6" w14:textId="2A9CB569" w:rsidR="00A2649C" w:rsidRPr="0086432B" w:rsidRDefault="00A2649C" w:rsidP="00A2649C">
            <w:pPr>
              <w:pStyle w:val="1"/>
              <w:rPr>
                <w:color w:val="000000"/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23:11:0504000:117 </w:t>
            </w:r>
          </w:p>
        </w:tc>
      </w:tr>
      <w:tr w:rsidR="00A2649C" w:rsidRPr="0086432B" w14:paraId="3F7AB8A8" w14:textId="77777777" w:rsidTr="00650FE4">
        <w:trPr>
          <w:trHeight w:val="567"/>
        </w:trPr>
        <w:tc>
          <w:tcPr>
            <w:tcW w:w="567" w:type="dxa"/>
            <w:vMerge/>
          </w:tcPr>
          <w:p w14:paraId="3E1AA2B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EE0D817" w14:textId="185EC46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8E85855" w14:textId="7777777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Каневской, в границах ЗАО ПЗ "Привольное",</w:t>
            </w:r>
          </w:p>
          <w:p w14:paraId="620461CC" w14:textId="649190E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 секция 15, контур 77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2CEB822" w14:textId="3F7056C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23:11:0504000:1207</w:t>
            </w:r>
          </w:p>
        </w:tc>
      </w:tr>
      <w:tr w:rsidR="00A2649C" w:rsidRPr="0086432B" w14:paraId="42883B5B" w14:textId="77777777" w:rsidTr="00650FE4">
        <w:trPr>
          <w:trHeight w:val="567"/>
        </w:trPr>
        <w:tc>
          <w:tcPr>
            <w:tcW w:w="567" w:type="dxa"/>
            <w:vMerge/>
          </w:tcPr>
          <w:p w14:paraId="620AE9B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7B5AFEE" w14:textId="06A1595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64EE7FF" w14:textId="53BD722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Каневской, с/п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>, в границах ЗАО ПЗ "Привольное", секция 15 контур 5301, секция 15 контур 5701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02B271B" w14:textId="25D1DB13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23:11:0504000:1496</w:t>
            </w:r>
          </w:p>
        </w:tc>
      </w:tr>
      <w:tr w:rsidR="00A2649C" w:rsidRPr="0086432B" w14:paraId="6D4888C0" w14:textId="77777777" w:rsidTr="00650FE4">
        <w:trPr>
          <w:trHeight w:val="567"/>
        </w:trPr>
        <w:tc>
          <w:tcPr>
            <w:tcW w:w="567" w:type="dxa"/>
            <w:vMerge/>
          </w:tcPr>
          <w:p w14:paraId="7F59F85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998D2C2" w14:textId="76EE3C9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F6AC876" w14:textId="7ECE409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57; секция 15, контур 61; секция 15, контур 82; секция 15 контур 85, секция 15 контур 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DA3C50" w14:textId="4991C9A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23:11:0504000:1498</w:t>
            </w:r>
          </w:p>
        </w:tc>
      </w:tr>
      <w:tr w:rsidR="00A2649C" w:rsidRPr="0086432B" w14:paraId="6F8D0C65" w14:textId="77777777" w:rsidTr="00650FE4">
        <w:trPr>
          <w:trHeight w:val="567"/>
        </w:trPr>
        <w:tc>
          <w:tcPr>
            <w:tcW w:w="567" w:type="dxa"/>
            <w:vMerge/>
          </w:tcPr>
          <w:p w14:paraId="12B316BA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B7BA37A" w14:textId="2C977E1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6C76ED3" w14:textId="78F13CC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 контур 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13B6B37" w14:textId="59B5212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23:11:0504000:1500</w:t>
            </w:r>
          </w:p>
        </w:tc>
      </w:tr>
      <w:tr w:rsidR="00A2649C" w:rsidRPr="0086432B" w14:paraId="2E776C32" w14:textId="77777777" w:rsidTr="00650FE4">
        <w:trPr>
          <w:trHeight w:val="567"/>
        </w:trPr>
        <w:tc>
          <w:tcPr>
            <w:tcW w:w="567" w:type="dxa"/>
            <w:vMerge/>
          </w:tcPr>
          <w:p w14:paraId="112182B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DA0826B" w14:textId="4ACC2CE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4C53853" w14:textId="7777777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 </w:t>
            </w:r>
          </w:p>
          <w:p w14:paraId="00543E0E" w14:textId="6D0E7E4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восточная часть; секция 15, контур 8201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B817D8" w14:textId="600E3CA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23:11:0504000:1507</w:t>
            </w:r>
          </w:p>
        </w:tc>
      </w:tr>
      <w:tr w:rsidR="00A2649C" w:rsidRPr="0086432B" w14:paraId="21A13495" w14:textId="77777777" w:rsidTr="00650FE4">
        <w:trPr>
          <w:trHeight w:val="567"/>
        </w:trPr>
        <w:tc>
          <w:tcPr>
            <w:tcW w:w="567" w:type="dxa"/>
            <w:vMerge/>
          </w:tcPr>
          <w:p w14:paraId="367E92E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0D59DFA" w14:textId="15E3E59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3C18DDC" w14:textId="1D38F58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E1A4A4D" w14:textId="2D3044B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23:11:0504000:1508</w:t>
            </w:r>
          </w:p>
        </w:tc>
      </w:tr>
      <w:tr w:rsidR="00A2649C" w:rsidRPr="0086432B" w14:paraId="25937EA5" w14:textId="77777777" w:rsidTr="00650FE4">
        <w:trPr>
          <w:trHeight w:val="567"/>
        </w:trPr>
        <w:tc>
          <w:tcPr>
            <w:tcW w:w="567" w:type="dxa"/>
            <w:vMerge/>
          </w:tcPr>
          <w:p w14:paraId="406AEBF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0EBCA55" w14:textId="62EB06B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FEE93EC" w14:textId="2FC8DFF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BE0A07" w14:textId="48441AF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23:11:0504000:1509</w:t>
            </w:r>
          </w:p>
        </w:tc>
      </w:tr>
      <w:tr w:rsidR="00A2649C" w:rsidRPr="0086432B" w14:paraId="3938B6E3" w14:textId="77777777" w:rsidTr="00650FE4">
        <w:trPr>
          <w:trHeight w:val="567"/>
        </w:trPr>
        <w:tc>
          <w:tcPr>
            <w:tcW w:w="567" w:type="dxa"/>
            <w:vMerge/>
          </w:tcPr>
          <w:p w14:paraId="266E3A1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DB73608" w14:textId="6D6CFA1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F5BD237" w14:textId="77CC07B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A0BB28" w14:textId="6951E7D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23:11:0504000:1510</w:t>
            </w:r>
          </w:p>
        </w:tc>
      </w:tr>
      <w:tr w:rsidR="00A2649C" w:rsidRPr="0086432B" w14:paraId="010D3715" w14:textId="77777777" w:rsidTr="00650FE4">
        <w:trPr>
          <w:trHeight w:val="525"/>
        </w:trPr>
        <w:tc>
          <w:tcPr>
            <w:tcW w:w="567" w:type="dxa"/>
            <w:vMerge/>
          </w:tcPr>
          <w:p w14:paraId="4FCCF5A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4F83986" w14:textId="08C3F26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6B57BB9" w14:textId="063787C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C36BD9" w14:textId="1B5FEBD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23:11:0504000:1511</w:t>
            </w:r>
          </w:p>
        </w:tc>
      </w:tr>
      <w:tr w:rsidR="00A2649C" w:rsidRPr="0086432B" w14:paraId="35E75F9B" w14:textId="77777777" w:rsidTr="00650FE4">
        <w:trPr>
          <w:trHeight w:val="441"/>
        </w:trPr>
        <w:tc>
          <w:tcPr>
            <w:tcW w:w="567" w:type="dxa"/>
            <w:vMerge/>
          </w:tcPr>
          <w:p w14:paraId="7306CC89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6E18E8B" w14:textId="6036C7A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DA7F530" w14:textId="49E7E3E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15, контур 6101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2649BA" w14:textId="601E3F3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23:11:0504000:1512</w:t>
            </w:r>
          </w:p>
        </w:tc>
      </w:tr>
      <w:tr w:rsidR="00A2649C" w:rsidRPr="0086432B" w14:paraId="04C7D24C" w14:textId="77777777" w:rsidTr="00650FE4">
        <w:trPr>
          <w:trHeight w:val="545"/>
        </w:trPr>
        <w:tc>
          <w:tcPr>
            <w:tcW w:w="567" w:type="dxa"/>
            <w:vMerge/>
          </w:tcPr>
          <w:p w14:paraId="084B7AA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2AE0F9F" w14:textId="3096765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90FEC01" w14:textId="036B692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15 контур 70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A9A1941" w14:textId="4AAE175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23:11:0504000:1517</w:t>
            </w:r>
          </w:p>
        </w:tc>
      </w:tr>
      <w:tr w:rsidR="00A2649C" w:rsidRPr="0086432B" w14:paraId="1983AA5C" w14:textId="77777777" w:rsidTr="00650FE4">
        <w:trPr>
          <w:trHeight w:val="525"/>
        </w:trPr>
        <w:tc>
          <w:tcPr>
            <w:tcW w:w="567" w:type="dxa"/>
            <w:vMerge/>
          </w:tcPr>
          <w:p w14:paraId="00DB4E8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85F7ABC" w14:textId="17478AB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EC0F1F0" w14:textId="13C36A4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14 контур 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1F47045" w14:textId="4AD2278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23:11:0504000:1553</w:t>
            </w:r>
          </w:p>
        </w:tc>
      </w:tr>
      <w:tr w:rsidR="00A2649C" w:rsidRPr="0086432B" w14:paraId="3A88CBFC" w14:textId="77777777" w:rsidTr="00650FE4">
        <w:trPr>
          <w:trHeight w:val="525"/>
        </w:trPr>
        <w:tc>
          <w:tcPr>
            <w:tcW w:w="567" w:type="dxa"/>
            <w:vMerge/>
          </w:tcPr>
          <w:p w14:paraId="6B2B541A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84661A1" w14:textId="2EA0E8B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5E30D71" w14:textId="7B431CD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14 контур 12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F1C44D1" w14:textId="58B54F4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23:11:0504000:1554</w:t>
            </w:r>
          </w:p>
        </w:tc>
      </w:tr>
      <w:tr w:rsidR="00A2649C" w:rsidRPr="0086432B" w14:paraId="60BCC04C" w14:textId="77777777" w:rsidTr="00650FE4">
        <w:trPr>
          <w:trHeight w:val="525"/>
        </w:trPr>
        <w:tc>
          <w:tcPr>
            <w:tcW w:w="567" w:type="dxa"/>
            <w:vMerge/>
          </w:tcPr>
          <w:p w14:paraId="2D06560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71EBEA1" w14:textId="6E0C9FB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D3454B7" w14:textId="3EAFFAA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14 контур 8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8404E6" w14:textId="002F2BD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23:11:0504000:1555</w:t>
            </w:r>
          </w:p>
        </w:tc>
      </w:tr>
      <w:tr w:rsidR="00A2649C" w:rsidRPr="0086432B" w14:paraId="2243E411" w14:textId="77777777" w:rsidTr="00650FE4">
        <w:trPr>
          <w:trHeight w:val="315"/>
        </w:trPr>
        <w:tc>
          <w:tcPr>
            <w:tcW w:w="567" w:type="dxa"/>
            <w:vMerge/>
          </w:tcPr>
          <w:p w14:paraId="442A0E2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C6DF99D" w14:textId="7557937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F2024BA" w14:textId="2CB27F4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Каневской район,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 сельское поселение, в границах ЗАО ПЗ "Привольное", секция 14 контур 20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0DB0C9" w14:textId="56CA616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23:11:0504000:1556</w:t>
            </w:r>
          </w:p>
        </w:tc>
      </w:tr>
      <w:tr w:rsidR="00A2649C" w:rsidRPr="0086432B" w14:paraId="6DC016B0" w14:textId="77777777" w:rsidTr="00650FE4">
        <w:trPr>
          <w:trHeight w:val="525"/>
        </w:trPr>
        <w:tc>
          <w:tcPr>
            <w:tcW w:w="567" w:type="dxa"/>
            <w:vMerge/>
          </w:tcPr>
          <w:p w14:paraId="219119D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69A549B" w14:textId="3BC0CC0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3B0D4F8" w14:textId="2D085A2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Каневской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AC9AEB" w14:textId="347775E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23:11:0504000:1679</w:t>
            </w:r>
          </w:p>
        </w:tc>
      </w:tr>
      <w:tr w:rsidR="00A2649C" w:rsidRPr="0086432B" w14:paraId="3A11FDB0" w14:textId="77777777" w:rsidTr="00650FE4">
        <w:trPr>
          <w:trHeight w:val="525"/>
        </w:trPr>
        <w:tc>
          <w:tcPr>
            <w:tcW w:w="567" w:type="dxa"/>
            <w:vMerge/>
          </w:tcPr>
          <w:p w14:paraId="7D335EB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6C65BCB" w14:textId="6E60820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7021496" w14:textId="65F3737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р-н. Каневской, с/п.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72BC3A35" w14:textId="47A2685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23:11:0504000:1931</w:t>
            </w:r>
          </w:p>
        </w:tc>
      </w:tr>
      <w:tr w:rsidR="00A2649C" w:rsidRPr="0086432B" w14:paraId="71C50D48" w14:textId="77777777" w:rsidTr="00650FE4">
        <w:trPr>
          <w:trHeight w:val="525"/>
        </w:trPr>
        <w:tc>
          <w:tcPr>
            <w:tcW w:w="567" w:type="dxa"/>
            <w:vMerge/>
          </w:tcPr>
          <w:p w14:paraId="5F3E1B4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CA98AE5" w14:textId="076A5EE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73988C2" w14:textId="3C88A01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край Краснодарский, р-н Каневской, в границах с/п </w:t>
            </w:r>
            <w:proofErr w:type="spellStart"/>
            <w:r w:rsidRPr="0086432B">
              <w:rPr>
                <w:sz w:val="20"/>
              </w:rPr>
              <w:t>Привольненское</w:t>
            </w:r>
            <w:proofErr w:type="spellEnd"/>
            <w:r w:rsidRPr="0086432B">
              <w:rPr>
                <w:sz w:val="20"/>
              </w:rPr>
              <w:t xml:space="preserve">, южнее земельного участка КФХ </w:t>
            </w:r>
            <w:proofErr w:type="spellStart"/>
            <w:r w:rsidRPr="0086432B">
              <w:rPr>
                <w:sz w:val="20"/>
              </w:rPr>
              <w:t>Гипич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3F42690E" w14:textId="6072D38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23:11:0504005:7</w:t>
            </w:r>
          </w:p>
        </w:tc>
      </w:tr>
      <w:tr w:rsidR="00A2649C" w:rsidRPr="0086432B" w14:paraId="4DC5BBF0" w14:textId="77777777" w:rsidTr="00650FE4">
        <w:trPr>
          <w:trHeight w:val="525"/>
        </w:trPr>
        <w:tc>
          <w:tcPr>
            <w:tcW w:w="567" w:type="dxa"/>
            <w:vMerge/>
          </w:tcPr>
          <w:p w14:paraId="2F9B8323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C02927A" w14:textId="16C79BA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ABBAEBE" w14:textId="3029797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плана бывшего АОЗТ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9BA5E71" w14:textId="4226D15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23:25:0000000:25 </w:t>
            </w:r>
          </w:p>
        </w:tc>
      </w:tr>
      <w:tr w:rsidR="00A2649C" w:rsidRPr="0086432B" w14:paraId="554DFFEC" w14:textId="77777777" w:rsidTr="00650FE4">
        <w:trPr>
          <w:trHeight w:val="525"/>
        </w:trPr>
        <w:tc>
          <w:tcPr>
            <w:tcW w:w="567" w:type="dxa"/>
            <w:vMerge/>
          </w:tcPr>
          <w:p w14:paraId="35C7CA7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CAE2C3D" w14:textId="02AB70C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EC9A75D" w14:textId="663A703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Приморско-Ахтарский район, на землях ОА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E3FC2C" w14:textId="6AEEE35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23:25:0000000:56 </w:t>
            </w:r>
          </w:p>
        </w:tc>
      </w:tr>
      <w:tr w:rsidR="00A2649C" w:rsidRPr="0086432B" w14:paraId="4B97FB4B" w14:textId="77777777" w:rsidTr="00650FE4">
        <w:trPr>
          <w:trHeight w:val="525"/>
        </w:trPr>
        <w:tc>
          <w:tcPr>
            <w:tcW w:w="567" w:type="dxa"/>
            <w:vMerge/>
          </w:tcPr>
          <w:p w14:paraId="2C5FD5B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396337A" w14:textId="06120F4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19DA030" w14:textId="69953F4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АО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41CE66" w14:textId="1DA94E3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23:25:0000000:57 </w:t>
            </w:r>
          </w:p>
        </w:tc>
      </w:tr>
      <w:tr w:rsidR="00A2649C" w:rsidRPr="0086432B" w14:paraId="57C59076" w14:textId="77777777" w:rsidTr="00650FE4">
        <w:trPr>
          <w:trHeight w:val="525"/>
        </w:trPr>
        <w:tc>
          <w:tcPr>
            <w:tcW w:w="567" w:type="dxa"/>
            <w:vMerge/>
          </w:tcPr>
          <w:p w14:paraId="209036BA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790462D" w14:textId="7DE01AB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981FD2C" w14:textId="0329D85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 </w:t>
            </w:r>
            <w:proofErr w:type="spellStart"/>
            <w:proofErr w:type="gramStart"/>
            <w:r w:rsidRPr="0086432B">
              <w:rPr>
                <w:sz w:val="20"/>
              </w:rPr>
              <w:t>район,в</w:t>
            </w:r>
            <w:proofErr w:type="spellEnd"/>
            <w:proofErr w:type="gramEnd"/>
            <w:r w:rsidRPr="0086432B">
              <w:rPr>
                <w:sz w:val="20"/>
              </w:rPr>
              <w:t xml:space="preserve"> границах землепользования АО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E1068F" w14:textId="775D44F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23:25:0000000:61 </w:t>
            </w:r>
          </w:p>
        </w:tc>
      </w:tr>
      <w:tr w:rsidR="00A2649C" w:rsidRPr="0086432B" w14:paraId="00D93DFB" w14:textId="77777777" w:rsidTr="00650FE4">
        <w:trPr>
          <w:trHeight w:val="525"/>
        </w:trPr>
        <w:tc>
          <w:tcPr>
            <w:tcW w:w="567" w:type="dxa"/>
            <w:vMerge/>
          </w:tcPr>
          <w:p w14:paraId="5143EA0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5756B8D" w14:textId="196DB0B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29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2B132B9" w14:textId="502B9CE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землепользование АО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ABE0BA" w14:textId="342E8343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23:25:0000000:87 </w:t>
            </w:r>
          </w:p>
        </w:tc>
      </w:tr>
      <w:tr w:rsidR="00A2649C" w:rsidRPr="0086432B" w14:paraId="0C0B64D9" w14:textId="77777777" w:rsidTr="00650FE4">
        <w:trPr>
          <w:trHeight w:val="525"/>
        </w:trPr>
        <w:tc>
          <w:tcPr>
            <w:tcW w:w="567" w:type="dxa"/>
            <w:vMerge/>
          </w:tcPr>
          <w:p w14:paraId="292B63C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09FBFD6" w14:textId="202244A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07056D0" w14:textId="776E702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Приморско-Ахтарский, </w:t>
            </w:r>
            <w:proofErr w:type="spellStart"/>
            <w:r w:rsidRPr="0086432B">
              <w:rPr>
                <w:sz w:val="20"/>
              </w:rPr>
              <w:t>Бейсугское</w:t>
            </w:r>
            <w:proofErr w:type="spellEnd"/>
            <w:r w:rsidRPr="0086432B">
              <w:rPr>
                <w:sz w:val="20"/>
              </w:rPr>
              <w:t xml:space="preserve"> газовое месторождение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B8F1AFF" w14:textId="62D1D86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23:25:0000000:92 </w:t>
            </w:r>
          </w:p>
        </w:tc>
      </w:tr>
      <w:tr w:rsidR="00A2649C" w:rsidRPr="0086432B" w14:paraId="103E46FD" w14:textId="77777777" w:rsidTr="00650FE4">
        <w:trPr>
          <w:trHeight w:val="525"/>
        </w:trPr>
        <w:tc>
          <w:tcPr>
            <w:tcW w:w="567" w:type="dxa"/>
            <w:vMerge/>
          </w:tcPr>
          <w:p w14:paraId="2C2882A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928B50E" w14:textId="5DB0E6D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D8E72FD" w14:textId="27676C2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на землях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9B6AE02" w14:textId="45AC659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23:25:0000000:102 </w:t>
            </w:r>
          </w:p>
        </w:tc>
      </w:tr>
      <w:tr w:rsidR="00A2649C" w:rsidRPr="0086432B" w14:paraId="7829EDCE" w14:textId="77777777" w:rsidTr="00650FE4">
        <w:trPr>
          <w:trHeight w:val="525"/>
        </w:trPr>
        <w:tc>
          <w:tcPr>
            <w:tcW w:w="567" w:type="dxa"/>
            <w:vMerge/>
          </w:tcPr>
          <w:p w14:paraId="40361D9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71A2735" w14:textId="669522C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A8384BA" w14:textId="01C11FE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край Краснодарский, Приморско-Ахтарский район, в границах землепользования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5F1809" w14:textId="68F1AB8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23:25:0000000:104 </w:t>
            </w:r>
          </w:p>
        </w:tc>
      </w:tr>
      <w:tr w:rsidR="00A2649C" w:rsidRPr="0086432B" w14:paraId="74D3817D" w14:textId="77777777" w:rsidTr="00650FE4">
        <w:trPr>
          <w:trHeight w:val="525"/>
        </w:trPr>
        <w:tc>
          <w:tcPr>
            <w:tcW w:w="567" w:type="dxa"/>
            <w:vMerge/>
          </w:tcPr>
          <w:p w14:paraId="7B94DE2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91CB613" w14:textId="0263B6C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77D263F" w14:textId="1A4EF06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ПСС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D81BA42" w14:textId="6169886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23:25:0000000:137 </w:t>
            </w:r>
          </w:p>
        </w:tc>
      </w:tr>
      <w:tr w:rsidR="00A2649C" w:rsidRPr="0086432B" w14:paraId="20053F24" w14:textId="77777777" w:rsidTr="00650FE4">
        <w:trPr>
          <w:trHeight w:val="607"/>
        </w:trPr>
        <w:tc>
          <w:tcPr>
            <w:tcW w:w="567" w:type="dxa"/>
            <w:vMerge/>
          </w:tcPr>
          <w:p w14:paraId="711BA100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BFC824C" w14:textId="466800F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2131285" w14:textId="28A2508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1F7CD8" w14:textId="75F8099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23:25:0000000:139 </w:t>
            </w:r>
          </w:p>
        </w:tc>
      </w:tr>
      <w:tr w:rsidR="00A2649C" w:rsidRPr="0086432B" w14:paraId="3322CFBC" w14:textId="77777777" w:rsidTr="00650FE4">
        <w:trPr>
          <w:trHeight w:val="790"/>
        </w:trPr>
        <w:tc>
          <w:tcPr>
            <w:tcW w:w="567" w:type="dxa"/>
            <w:vMerge/>
          </w:tcPr>
          <w:p w14:paraId="0454054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65BF773" w14:textId="1EFA6D5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5FF7D11" w14:textId="479572D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130AB27" w14:textId="4B63CC4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23:25:0000000:140 </w:t>
            </w:r>
          </w:p>
        </w:tc>
      </w:tr>
      <w:tr w:rsidR="00A2649C" w:rsidRPr="0086432B" w14:paraId="08A67A73" w14:textId="77777777" w:rsidTr="00650FE4">
        <w:trPr>
          <w:trHeight w:val="525"/>
        </w:trPr>
        <w:tc>
          <w:tcPr>
            <w:tcW w:w="567" w:type="dxa"/>
            <w:vMerge/>
          </w:tcPr>
          <w:p w14:paraId="59882D99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84A194D" w14:textId="08423A8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AACBAC0" w14:textId="4EA039F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6A720F" w14:textId="73DBF2A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23:25:0000000:142 </w:t>
            </w:r>
          </w:p>
        </w:tc>
      </w:tr>
      <w:tr w:rsidR="00A2649C" w:rsidRPr="0086432B" w14:paraId="1F37DE72" w14:textId="77777777" w:rsidTr="00650FE4">
        <w:trPr>
          <w:trHeight w:val="525"/>
        </w:trPr>
        <w:tc>
          <w:tcPr>
            <w:tcW w:w="567" w:type="dxa"/>
            <w:vMerge/>
          </w:tcPr>
          <w:p w14:paraId="75B44ED0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14074E1" w14:textId="6FCC8AF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DDFBC23" w14:textId="57F990B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плана племзавода ЗАОСС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D0A432" w14:textId="1C30B8D6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23:25:0000000:144 </w:t>
            </w:r>
          </w:p>
        </w:tc>
      </w:tr>
      <w:tr w:rsidR="00A2649C" w:rsidRPr="0086432B" w14:paraId="05D81CBB" w14:textId="77777777" w:rsidTr="00650FE4">
        <w:trPr>
          <w:trHeight w:val="525"/>
        </w:trPr>
        <w:tc>
          <w:tcPr>
            <w:tcW w:w="567" w:type="dxa"/>
            <w:vMerge/>
          </w:tcPr>
          <w:p w14:paraId="3D5D6B7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3EFB873" w14:textId="14FCD0F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D26D21" w14:textId="142F97C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бывшего АО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E83EAEB" w14:textId="00DD6876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23:25:0000000:145 </w:t>
            </w:r>
          </w:p>
        </w:tc>
      </w:tr>
      <w:tr w:rsidR="00A2649C" w:rsidRPr="0086432B" w14:paraId="31018FA6" w14:textId="77777777" w:rsidTr="00650FE4">
        <w:trPr>
          <w:trHeight w:val="525"/>
        </w:trPr>
        <w:tc>
          <w:tcPr>
            <w:tcW w:w="567" w:type="dxa"/>
            <w:vMerge/>
          </w:tcPr>
          <w:p w14:paraId="4ED2DFDD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AE30864" w14:textId="41EA8C6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39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60C25D6" w14:textId="48FD23D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АО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2C59568" w14:textId="32542EE5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23:25:0000000:150 </w:t>
            </w:r>
          </w:p>
        </w:tc>
      </w:tr>
      <w:tr w:rsidR="00A2649C" w:rsidRPr="0086432B" w14:paraId="390069B6" w14:textId="77777777" w:rsidTr="00650FE4">
        <w:trPr>
          <w:trHeight w:val="495"/>
        </w:trPr>
        <w:tc>
          <w:tcPr>
            <w:tcW w:w="567" w:type="dxa"/>
            <w:vMerge/>
          </w:tcPr>
          <w:p w14:paraId="23F0971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FE21C22" w14:textId="5E18DCA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40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46C4813" w14:textId="6297D2F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 Приморско-Ахтарский район в границах земель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5E3413" w14:textId="758459E3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23:25:0000000:219 </w:t>
            </w:r>
          </w:p>
        </w:tc>
      </w:tr>
      <w:tr w:rsidR="00A2649C" w:rsidRPr="0086432B" w14:paraId="126BA00F" w14:textId="77777777" w:rsidTr="00650FE4">
        <w:trPr>
          <w:trHeight w:val="525"/>
        </w:trPr>
        <w:tc>
          <w:tcPr>
            <w:tcW w:w="567" w:type="dxa"/>
            <w:vMerge/>
          </w:tcPr>
          <w:p w14:paraId="5FE4366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108A427" w14:textId="7AD5C3F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F72F414" w14:textId="717960B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 </w:t>
            </w:r>
            <w:proofErr w:type="gramStart"/>
            <w:r w:rsidRPr="0086432B">
              <w:rPr>
                <w:sz w:val="20"/>
              </w:rPr>
              <w:t>район ,</w:t>
            </w:r>
            <w:proofErr w:type="gramEnd"/>
            <w:r w:rsidRPr="0086432B">
              <w:rPr>
                <w:sz w:val="20"/>
              </w:rPr>
              <w:t xml:space="preserve"> в границах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8E3A9E" w14:textId="587FFAB6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23:25:0000000:236 </w:t>
            </w:r>
          </w:p>
        </w:tc>
      </w:tr>
      <w:tr w:rsidR="00A2649C" w:rsidRPr="0086432B" w14:paraId="4E208327" w14:textId="77777777" w:rsidTr="00650FE4">
        <w:trPr>
          <w:trHeight w:val="525"/>
        </w:trPr>
        <w:tc>
          <w:tcPr>
            <w:tcW w:w="567" w:type="dxa"/>
            <w:vMerge/>
          </w:tcPr>
          <w:p w14:paraId="45E81F10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4FC8AD1" w14:textId="75CBB7A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C1E7567" w14:textId="40C1F4C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</w:t>
            </w:r>
            <w:proofErr w:type="spellStart"/>
            <w:proofErr w:type="gramStart"/>
            <w:r w:rsidRPr="0086432B">
              <w:rPr>
                <w:sz w:val="20"/>
              </w:rPr>
              <w:t>край,Приморско</w:t>
            </w:r>
            <w:proofErr w:type="spellEnd"/>
            <w:proofErr w:type="gramEnd"/>
            <w:r w:rsidRPr="0086432B">
              <w:rPr>
                <w:sz w:val="20"/>
              </w:rPr>
              <w:t xml:space="preserve">-Ахтарский </w:t>
            </w:r>
            <w:proofErr w:type="spellStart"/>
            <w:r w:rsidRPr="0086432B">
              <w:rPr>
                <w:sz w:val="20"/>
              </w:rPr>
              <w:t>район,в</w:t>
            </w:r>
            <w:proofErr w:type="spellEnd"/>
            <w:r w:rsidRPr="0086432B">
              <w:rPr>
                <w:sz w:val="20"/>
              </w:rPr>
              <w:t xml:space="preserve"> границах землепользования АОЗТ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66643F" w14:textId="6BD950C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23:25:0000000:276 </w:t>
            </w:r>
          </w:p>
        </w:tc>
      </w:tr>
      <w:tr w:rsidR="00A2649C" w:rsidRPr="0086432B" w14:paraId="25DD22C3" w14:textId="77777777" w:rsidTr="00650FE4">
        <w:trPr>
          <w:trHeight w:val="525"/>
        </w:trPr>
        <w:tc>
          <w:tcPr>
            <w:tcW w:w="567" w:type="dxa"/>
            <w:vMerge/>
          </w:tcPr>
          <w:p w14:paraId="505446D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C2E4726" w14:textId="2350F16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81EF73B" w14:textId="0AFC1F1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край Краснодарский, район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6C5A9E" w14:textId="0541452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23:25:0000000:298 </w:t>
            </w:r>
          </w:p>
        </w:tc>
      </w:tr>
      <w:tr w:rsidR="00A2649C" w:rsidRPr="0086432B" w14:paraId="459B31CD" w14:textId="77777777" w:rsidTr="00650FE4">
        <w:trPr>
          <w:trHeight w:val="525"/>
        </w:trPr>
        <w:tc>
          <w:tcPr>
            <w:tcW w:w="567" w:type="dxa"/>
            <w:vMerge/>
          </w:tcPr>
          <w:p w14:paraId="2F8B51A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EC76F93" w14:textId="734A131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E5A6A67" w14:textId="3407429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край Краснодарский, район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1004F7" w14:textId="1593392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23:25:0000000:306 </w:t>
            </w:r>
          </w:p>
        </w:tc>
      </w:tr>
      <w:tr w:rsidR="00A2649C" w:rsidRPr="0086432B" w14:paraId="22D1D050" w14:textId="77777777" w:rsidTr="00650FE4">
        <w:trPr>
          <w:trHeight w:val="525"/>
        </w:trPr>
        <w:tc>
          <w:tcPr>
            <w:tcW w:w="567" w:type="dxa"/>
            <w:vMerge/>
          </w:tcPr>
          <w:p w14:paraId="6DD2568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94F00DE" w14:textId="7BCB8AA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E51251B" w14:textId="4C048F3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</w:t>
            </w:r>
            <w:proofErr w:type="spellStart"/>
            <w:proofErr w:type="gramStart"/>
            <w:r w:rsidRPr="0086432B">
              <w:rPr>
                <w:sz w:val="20"/>
              </w:rPr>
              <w:t>край,Приморско</w:t>
            </w:r>
            <w:proofErr w:type="spellEnd"/>
            <w:proofErr w:type="gramEnd"/>
            <w:r w:rsidRPr="0086432B">
              <w:rPr>
                <w:sz w:val="20"/>
              </w:rPr>
              <w:t xml:space="preserve">-Ахтарский </w:t>
            </w:r>
            <w:proofErr w:type="spellStart"/>
            <w:r w:rsidRPr="0086432B">
              <w:rPr>
                <w:sz w:val="20"/>
              </w:rPr>
              <w:t>район,в</w:t>
            </w:r>
            <w:proofErr w:type="spellEnd"/>
            <w:r w:rsidRPr="0086432B">
              <w:rPr>
                <w:sz w:val="20"/>
              </w:rPr>
              <w:t xml:space="preserve"> границах землепользования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6E10D8E" w14:textId="65F823F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 xml:space="preserve">23:25:0000000:363 </w:t>
            </w:r>
          </w:p>
        </w:tc>
      </w:tr>
      <w:tr w:rsidR="00A2649C" w:rsidRPr="0086432B" w14:paraId="39D7E9DF" w14:textId="77777777" w:rsidTr="00650FE4">
        <w:trPr>
          <w:trHeight w:val="525"/>
        </w:trPr>
        <w:tc>
          <w:tcPr>
            <w:tcW w:w="567" w:type="dxa"/>
            <w:vMerge/>
          </w:tcPr>
          <w:p w14:paraId="66314ABA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C0CAE38" w14:textId="4A92601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AB1057D" w14:textId="7B8806B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ПСС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D845C5B" w14:textId="2C770B8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23:25:0000000:370 </w:t>
            </w:r>
          </w:p>
        </w:tc>
      </w:tr>
      <w:tr w:rsidR="00A2649C" w:rsidRPr="0086432B" w14:paraId="2E38EC46" w14:textId="77777777" w:rsidTr="00650FE4">
        <w:trPr>
          <w:trHeight w:val="525"/>
        </w:trPr>
        <w:tc>
          <w:tcPr>
            <w:tcW w:w="567" w:type="dxa"/>
            <w:vMerge/>
          </w:tcPr>
          <w:p w14:paraId="2B33EF8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279980B" w14:textId="6C7C1F5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34BD730" w14:textId="6E01FA8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земель АО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CA8ABB" w14:textId="5CF6027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 xml:space="preserve">23:25:0000000:386 </w:t>
            </w:r>
          </w:p>
        </w:tc>
      </w:tr>
      <w:tr w:rsidR="00A2649C" w:rsidRPr="0086432B" w14:paraId="7E8826B1" w14:textId="77777777" w:rsidTr="00650FE4">
        <w:trPr>
          <w:trHeight w:val="525"/>
        </w:trPr>
        <w:tc>
          <w:tcPr>
            <w:tcW w:w="567" w:type="dxa"/>
            <w:vMerge/>
          </w:tcPr>
          <w:p w14:paraId="58CCF6B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A21E103" w14:textId="70CB9BD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5D09040" w14:textId="64CA344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СОАО "Приморское", отд. 1, поле IV, клетка 15, секция 1, контур 33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0C206B6" w14:textId="3C444A7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23:25:0000000:564</w:t>
            </w:r>
          </w:p>
        </w:tc>
      </w:tr>
      <w:tr w:rsidR="00A2649C" w:rsidRPr="0086432B" w14:paraId="416D8525" w14:textId="77777777" w:rsidTr="00650FE4">
        <w:trPr>
          <w:trHeight w:val="525"/>
        </w:trPr>
        <w:tc>
          <w:tcPr>
            <w:tcW w:w="567" w:type="dxa"/>
            <w:vMerge/>
          </w:tcPr>
          <w:p w14:paraId="4841457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B11E4AF" w14:textId="4E270A9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49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04AF89D" w14:textId="22EA1D7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7EBEE0" w14:textId="0A79FED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23:25:0000000:1743</w:t>
            </w:r>
          </w:p>
        </w:tc>
      </w:tr>
      <w:tr w:rsidR="00A2649C" w:rsidRPr="0086432B" w14:paraId="60BAA5C0" w14:textId="77777777" w:rsidTr="00650FE4">
        <w:trPr>
          <w:trHeight w:val="315"/>
        </w:trPr>
        <w:tc>
          <w:tcPr>
            <w:tcW w:w="567" w:type="dxa"/>
            <w:vMerge/>
          </w:tcPr>
          <w:p w14:paraId="2199BA4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18B12FA" w14:textId="4ACDD0D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49C75A6" w14:textId="0532E51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 р-н, с/п </w:t>
            </w:r>
            <w:proofErr w:type="spellStart"/>
            <w:r w:rsidRPr="0086432B">
              <w:rPr>
                <w:sz w:val="20"/>
              </w:rPr>
              <w:t>Бриньковское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6F63BF9C" w14:textId="0C8C3CF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23:25:0000000:2563</w:t>
            </w:r>
          </w:p>
        </w:tc>
      </w:tr>
      <w:tr w:rsidR="00A2649C" w:rsidRPr="0086432B" w14:paraId="44577670" w14:textId="77777777" w:rsidTr="00650FE4">
        <w:trPr>
          <w:trHeight w:val="315"/>
        </w:trPr>
        <w:tc>
          <w:tcPr>
            <w:tcW w:w="567" w:type="dxa"/>
            <w:vMerge/>
          </w:tcPr>
          <w:p w14:paraId="7375AE1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4A54F94" w14:textId="54D2AD3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88AF720" w14:textId="7B0A8DE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4EA875A" w14:textId="5EF2415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23:25:0000000:2666</w:t>
            </w:r>
          </w:p>
        </w:tc>
      </w:tr>
      <w:tr w:rsidR="00A2649C" w:rsidRPr="0086432B" w14:paraId="1AD3C67F" w14:textId="77777777" w:rsidTr="00650FE4">
        <w:trPr>
          <w:trHeight w:val="315"/>
        </w:trPr>
        <w:tc>
          <w:tcPr>
            <w:tcW w:w="567" w:type="dxa"/>
            <w:vMerge/>
          </w:tcPr>
          <w:p w14:paraId="6A67925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266ADF0" w14:textId="314BE54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65A4BD3" w14:textId="0EC1747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Приморско-Ахтарский, в границах СОАО "Приморское", отделение 1 поле IV клетка 14 секция 1 контур </w:t>
            </w:r>
            <w:proofErr w:type="gramStart"/>
            <w:r w:rsidRPr="0086432B">
              <w:rPr>
                <w:sz w:val="20"/>
              </w:rPr>
              <w:t>62( пастбище</w:t>
            </w:r>
            <w:proofErr w:type="gramEnd"/>
            <w:r w:rsidRPr="0086432B">
              <w:rPr>
                <w:sz w:val="20"/>
              </w:rPr>
              <w:t>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82B93D9" w14:textId="2E9D7BC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23:25:0102000:326</w:t>
            </w:r>
          </w:p>
        </w:tc>
      </w:tr>
      <w:tr w:rsidR="00A2649C" w:rsidRPr="0086432B" w14:paraId="302A252E" w14:textId="77777777" w:rsidTr="00650FE4">
        <w:trPr>
          <w:trHeight w:val="315"/>
        </w:trPr>
        <w:tc>
          <w:tcPr>
            <w:tcW w:w="567" w:type="dxa"/>
            <w:vMerge/>
          </w:tcPr>
          <w:p w14:paraId="4972C7B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36549B8" w14:textId="47A7CDE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DA962C9" w14:textId="6AA261E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Приморско-Ахтарский, в границах СОАО " Приморское", отделение 1 поле IV клетка </w:t>
            </w:r>
            <w:proofErr w:type="gramStart"/>
            <w:r w:rsidRPr="0086432B">
              <w:rPr>
                <w:sz w:val="20"/>
              </w:rPr>
              <w:t>13  секция</w:t>
            </w:r>
            <w:proofErr w:type="gramEnd"/>
            <w:r w:rsidRPr="0086432B">
              <w:rPr>
                <w:sz w:val="20"/>
              </w:rPr>
              <w:t xml:space="preserve"> 1 часть  контура 61( пастбище)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FC9EA30" w14:textId="7291AD62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23:25:0102000:327</w:t>
            </w:r>
          </w:p>
        </w:tc>
      </w:tr>
      <w:tr w:rsidR="00A2649C" w:rsidRPr="0086432B" w14:paraId="1B65B5C8" w14:textId="77777777" w:rsidTr="00650FE4">
        <w:trPr>
          <w:trHeight w:val="315"/>
        </w:trPr>
        <w:tc>
          <w:tcPr>
            <w:tcW w:w="567" w:type="dxa"/>
            <w:vMerge/>
          </w:tcPr>
          <w:p w14:paraId="5BE1255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763177B" w14:textId="0B91F89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C833FDB" w14:textId="59B56EB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бывшего СОАО "Приморское" отделение 1, поле V, клетка 20. секция 2, контур 41 (пашня)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F88BA73" w14:textId="2065C59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23:25:0102000:340</w:t>
            </w:r>
          </w:p>
        </w:tc>
      </w:tr>
      <w:tr w:rsidR="00A2649C" w:rsidRPr="0086432B" w14:paraId="5C41B981" w14:textId="77777777" w:rsidTr="00650FE4">
        <w:trPr>
          <w:trHeight w:val="315"/>
        </w:trPr>
        <w:tc>
          <w:tcPr>
            <w:tcW w:w="567" w:type="dxa"/>
            <w:vMerge/>
          </w:tcPr>
          <w:p w14:paraId="27FB71A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442FB43" w14:textId="79FAC07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D09AF41" w14:textId="7B59FA8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 район, в границах земель СОАО "Приморское" </w:t>
            </w:r>
            <w:proofErr w:type="spellStart"/>
            <w:r w:rsidRPr="0086432B">
              <w:rPr>
                <w:sz w:val="20"/>
              </w:rPr>
              <w:t>отд</w:t>
            </w:r>
            <w:proofErr w:type="spellEnd"/>
            <w:r w:rsidRPr="0086432B">
              <w:rPr>
                <w:sz w:val="20"/>
              </w:rPr>
              <w:t xml:space="preserve"> 1, поле IV, клетка 14, секция 1, часть контура 28, </w:t>
            </w:r>
            <w:proofErr w:type="spellStart"/>
            <w:r w:rsidRPr="0086432B">
              <w:rPr>
                <w:sz w:val="20"/>
              </w:rPr>
              <w:t>отд</w:t>
            </w:r>
            <w:proofErr w:type="spellEnd"/>
            <w:r w:rsidRPr="0086432B">
              <w:rPr>
                <w:sz w:val="20"/>
              </w:rPr>
              <w:t xml:space="preserve"> 1, поле IV, клетка 13, секция 1, часть контура 61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8AE2802" w14:textId="45ED3AF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23:25:0102000:380</w:t>
            </w:r>
          </w:p>
        </w:tc>
      </w:tr>
      <w:tr w:rsidR="00A2649C" w:rsidRPr="0086432B" w14:paraId="598AFDF3" w14:textId="77777777" w:rsidTr="00650FE4">
        <w:trPr>
          <w:trHeight w:val="315"/>
        </w:trPr>
        <w:tc>
          <w:tcPr>
            <w:tcW w:w="567" w:type="dxa"/>
            <w:vMerge/>
          </w:tcPr>
          <w:p w14:paraId="60766F77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A9F0DC2" w14:textId="23B6D95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BC6CE5F" w14:textId="38FB6CB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DFAA0A" w14:textId="2087A78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23:25:0102000:456</w:t>
            </w:r>
          </w:p>
        </w:tc>
      </w:tr>
      <w:tr w:rsidR="00A2649C" w:rsidRPr="0086432B" w14:paraId="4178F09C" w14:textId="77777777" w:rsidTr="00650FE4">
        <w:trPr>
          <w:trHeight w:val="315"/>
        </w:trPr>
        <w:tc>
          <w:tcPr>
            <w:tcW w:w="567" w:type="dxa"/>
            <w:vMerge/>
          </w:tcPr>
          <w:p w14:paraId="443D359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B3D91F5" w14:textId="38BBDFE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310ED46" w14:textId="0F323B6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р-н, на землях бывшего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155560" w14:textId="151DF76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23:25:0102000:784</w:t>
            </w:r>
          </w:p>
        </w:tc>
      </w:tr>
      <w:tr w:rsidR="00A2649C" w:rsidRPr="0086432B" w14:paraId="734FBDF6" w14:textId="77777777" w:rsidTr="00650FE4">
        <w:trPr>
          <w:trHeight w:val="315"/>
        </w:trPr>
        <w:tc>
          <w:tcPr>
            <w:tcW w:w="567" w:type="dxa"/>
            <w:vMerge/>
          </w:tcPr>
          <w:p w14:paraId="57B3550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5D0FA62" w14:textId="1A8974D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FD2A22E" w14:textId="39A9C0A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р-н, в границах земель СОАО "Приморское"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222E1D" w14:textId="404FA486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23:25:0102000:789</w:t>
            </w:r>
          </w:p>
        </w:tc>
      </w:tr>
      <w:tr w:rsidR="00A2649C" w:rsidRPr="0086432B" w14:paraId="7F737A38" w14:textId="77777777" w:rsidTr="00650FE4">
        <w:trPr>
          <w:trHeight w:val="315"/>
        </w:trPr>
        <w:tc>
          <w:tcPr>
            <w:tcW w:w="567" w:type="dxa"/>
            <w:vMerge/>
          </w:tcPr>
          <w:p w14:paraId="553785B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E12C222" w14:textId="2654205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59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5D8F6C8" w14:textId="4A677FD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AE72B6" w14:textId="7F9F7EA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23:25:0303000:168</w:t>
            </w:r>
          </w:p>
        </w:tc>
      </w:tr>
      <w:tr w:rsidR="00A2649C" w:rsidRPr="0086432B" w14:paraId="6B58D760" w14:textId="77777777" w:rsidTr="00650FE4">
        <w:trPr>
          <w:trHeight w:val="315"/>
        </w:trPr>
        <w:tc>
          <w:tcPr>
            <w:tcW w:w="567" w:type="dxa"/>
            <w:vMerge/>
          </w:tcPr>
          <w:p w14:paraId="0C24A8D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56DE232" w14:textId="046A7BD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4CA543D" w14:textId="7777777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Приморско-Ахтарский, в границах </w:t>
            </w:r>
          </w:p>
          <w:p w14:paraId="509FF0BE" w14:textId="010E68F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землепользования АОЗТ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8B8ACF" w14:textId="20DDF6D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color w:val="000000"/>
                <w:sz w:val="20"/>
              </w:rPr>
              <w:t>23:25:0303000:484</w:t>
            </w:r>
          </w:p>
        </w:tc>
      </w:tr>
      <w:tr w:rsidR="00A2649C" w:rsidRPr="0086432B" w14:paraId="20E2407C" w14:textId="77777777" w:rsidTr="00650FE4">
        <w:trPr>
          <w:trHeight w:val="315"/>
        </w:trPr>
        <w:tc>
          <w:tcPr>
            <w:tcW w:w="567" w:type="dxa"/>
            <w:vMerge/>
          </w:tcPr>
          <w:p w14:paraId="4A4B763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C02C4AB" w14:textId="041D716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CDB3BCA" w14:textId="7E54776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р-н, в границах землепользования АОЗТ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3F9FCD" w14:textId="09752D62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23:25:0303000:485</w:t>
            </w:r>
          </w:p>
        </w:tc>
      </w:tr>
      <w:tr w:rsidR="00A2649C" w:rsidRPr="0086432B" w14:paraId="28C5446E" w14:textId="77777777" w:rsidTr="00650FE4">
        <w:trPr>
          <w:trHeight w:val="315"/>
        </w:trPr>
        <w:tc>
          <w:tcPr>
            <w:tcW w:w="567" w:type="dxa"/>
            <w:vMerge/>
          </w:tcPr>
          <w:p w14:paraId="22D093B0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6BE9B15" w14:textId="78931EE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FF3DC33" w14:textId="6F5AAFA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отделение №2 участок №1 АОЗТ "Русь"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504DCB" w14:textId="0510F269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23:25:0304001:1</w:t>
            </w:r>
          </w:p>
        </w:tc>
      </w:tr>
      <w:tr w:rsidR="00A2649C" w:rsidRPr="0086432B" w14:paraId="784C5FF0" w14:textId="77777777" w:rsidTr="00650FE4">
        <w:trPr>
          <w:trHeight w:val="315"/>
        </w:trPr>
        <w:tc>
          <w:tcPr>
            <w:tcW w:w="567" w:type="dxa"/>
            <w:vMerge/>
          </w:tcPr>
          <w:p w14:paraId="32DF081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145B21F" w14:textId="3F166CF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AB7FB34" w14:textId="763052B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АО "Русь", отд. 2 поле XI-2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CF1458" w14:textId="36E28655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23:25:0305000:31</w:t>
            </w:r>
          </w:p>
        </w:tc>
      </w:tr>
      <w:tr w:rsidR="00A2649C" w:rsidRPr="0086432B" w14:paraId="5759B524" w14:textId="77777777" w:rsidTr="00650FE4">
        <w:trPr>
          <w:trHeight w:val="315"/>
        </w:trPr>
        <w:tc>
          <w:tcPr>
            <w:tcW w:w="567" w:type="dxa"/>
            <w:vMerge/>
          </w:tcPr>
          <w:p w14:paraId="25097093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63090F0" w14:textId="5A60591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A74491E" w14:textId="2B483FE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АО "Русь", отд. 2 поле XI-2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3549B7" w14:textId="0DC920C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23:25:0305000:33</w:t>
            </w:r>
          </w:p>
        </w:tc>
      </w:tr>
      <w:tr w:rsidR="00A2649C" w:rsidRPr="0086432B" w14:paraId="2AB8456C" w14:textId="77777777" w:rsidTr="00650FE4">
        <w:trPr>
          <w:trHeight w:val="315"/>
        </w:trPr>
        <w:tc>
          <w:tcPr>
            <w:tcW w:w="567" w:type="dxa"/>
            <w:vMerge/>
          </w:tcPr>
          <w:p w14:paraId="278700B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1344AA0" w14:textId="3D45A04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1A23987" w14:textId="77FBE05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АО "Русь", отд. 2 поле XI-2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1F882F" w14:textId="14DA4638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23:25:0305000:36</w:t>
            </w:r>
          </w:p>
        </w:tc>
      </w:tr>
      <w:tr w:rsidR="00A2649C" w:rsidRPr="0086432B" w14:paraId="0BCACD9B" w14:textId="77777777" w:rsidTr="00650FE4">
        <w:trPr>
          <w:trHeight w:val="315"/>
        </w:trPr>
        <w:tc>
          <w:tcPr>
            <w:tcW w:w="567" w:type="dxa"/>
            <w:vMerge/>
          </w:tcPr>
          <w:p w14:paraId="7A4C1713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41E21BF" w14:textId="3322284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0FDE1AF" w14:textId="14C4994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на землях АО "Русь", отд.2 поле ХI -2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018151" w14:textId="5539F956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23:25:0305000:38</w:t>
            </w:r>
          </w:p>
        </w:tc>
      </w:tr>
      <w:tr w:rsidR="00A2649C" w:rsidRPr="0086432B" w14:paraId="4913AEDA" w14:textId="77777777" w:rsidTr="00650FE4">
        <w:trPr>
          <w:trHeight w:val="315"/>
        </w:trPr>
        <w:tc>
          <w:tcPr>
            <w:tcW w:w="567" w:type="dxa"/>
            <w:vMerge/>
          </w:tcPr>
          <w:p w14:paraId="7E3E6A3A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B7E38BE" w14:textId="4070AC0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  <w:shd w:val="clear" w:color="auto" w:fill="F8F9FA"/>
              </w:rPr>
              <w:t>67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97B9447" w14:textId="2C1F345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Приморско-Ахтарский район, на землях АОЗТ "Бейсуг" отделение 2 поле </w:t>
            </w:r>
            <w:proofErr w:type="gramStart"/>
            <w:r w:rsidRPr="0086432B">
              <w:rPr>
                <w:sz w:val="20"/>
              </w:rPr>
              <w:t>II(</w:t>
            </w:r>
            <w:proofErr w:type="gramEnd"/>
            <w:r w:rsidRPr="0086432B">
              <w:rPr>
                <w:sz w:val="20"/>
              </w:rPr>
              <w:t>1)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453ACA8" w14:textId="44275D6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23:25:0403000:5</w:t>
            </w:r>
          </w:p>
        </w:tc>
      </w:tr>
      <w:tr w:rsidR="00A2649C" w:rsidRPr="0086432B" w14:paraId="0FB055D7" w14:textId="77777777" w:rsidTr="00650FE4">
        <w:trPr>
          <w:trHeight w:val="315"/>
        </w:trPr>
        <w:tc>
          <w:tcPr>
            <w:tcW w:w="567" w:type="dxa"/>
            <w:vMerge/>
          </w:tcPr>
          <w:p w14:paraId="1327CAE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8A07E85" w14:textId="3D852A4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68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F090379" w14:textId="3537C91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на землях АО "Бейсуг" отд. N 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022BCC3" w14:textId="382A0418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23:25:0403000:13</w:t>
            </w:r>
          </w:p>
        </w:tc>
      </w:tr>
      <w:tr w:rsidR="00A2649C" w:rsidRPr="0086432B" w14:paraId="54093715" w14:textId="77777777" w:rsidTr="00650FE4">
        <w:trPr>
          <w:trHeight w:val="315"/>
        </w:trPr>
        <w:tc>
          <w:tcPr>
            <w:tcW w:w="567" w:type="dxa"/>
            <w:vMerge/>
          </w:tcPr>
          <w:p w14:paraId="7AD9DA2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2928A65" w14:textId="38B4423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69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6FB6E86" w14:textId="3EEBE1E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р-он, в границах землепользования АО "Бейсуг" отделение 1 поле II (1)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AD40D26" w14:textId="7A4695A3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23:25:0403000:58</w:t>
            </w:r>
          </w:p>
        </w:tc>
      </w:tr>
      <w:tr w:rsidR="00A2649C" w:rsidRPr="0086432B" w14:paraId="25EB821F" w14:textId="77777777" w:rsidTr="00650FE4">
        <w:trPr>
          <w:trHeight w:val="315"/>
        </w:trPr>
        <w:tc>
          <w:tcPr>
            <w:tcW w:w="567" w:type="dxa"/>
            <w:vMerge/>
          </w:tcPr>
          <w:p w14:paraId="0092F707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11B6537" w14:textId="765DBA1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517FD27" w14:textId="00E780E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автодорога Ольгинская-</w:t>
            </w:r>
            <w:proofErr w:type="spellStart"/>
            <w:r w:rsidRPr="0086432B">
              <w:rPr>
                <w:sz w:val="20"/>
              </w:rPr>
              <w:t>Брьньковская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3306C620" w14:textId="4C4A07E5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23:25:0403000:61</w:t>
            </w:r>
          </w:p>
        </w:tc>
      </w:tr>
      <w:tr w:rsidR="00A2649C" w:rsidRPr="0086432B" w14:paraId="31E861FE" w14:textId="77777777" w:rsidTr="00650FE4">
        <w:trPr>
          <w:trHeight w:val="315"/>
        </w:trPr>
        <w:tc>
          <w:tcPr>
            <w:tcW w:w="567" w:type="dxa"/>
            <w:vMerge/>
          </w:tcPr>
          <w:p w14:paraId="56EB9BD7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7C66E9F" w14:textId="04B9948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0973DC0" w14:textId="4F1DC97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Приморско-Ахтарский, автодорога </w:t>
            </w:r>
            <w:proofErr w:type="spellStart"/>
            <w:r w:rsidRPr="0086432B">
              <w:rPr>
                <w:sz w:val="20"/>
              </w:rPr>
              <w:t>Бриньковская</w:t>
            </w:r>
            <w:proofErr w:type="spellEnd"/>
            <w:r w:rsidRPr="0086432B">
              <w:rPr>
                <w:sz w:val="20"/>
              </w:rPr>
              <w:t xml:space="preserve"> -Приморский.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28E8DF3" w14:textId="44C5AC8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23:25:0403000:73</w:t>
            </w:r>
          </w:p>
        </w:tc>
      </w:tr>
      <w:tr w:rsidR="00A2649C" w:rsidRPr="0086432B" w14:paraId="4B39F70C" w14:textId="77777777" w:rsidTr="00650FE4">
        <w:trPr>
          <w:trHeight w:val="315"/>
        </w:trPr>
        <w:tc>
          <w:tcPr>
            <w:tcW w:w="567" w:type="dxa"/>
            <w:vMerge/>
          </w:tcPr>
          <w:p w14:paraId="3B04286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98E4A03" w14:textId="5E829B2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A828A44" w14:textId="6E794F0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край Краснодарский, р-н Приморско-Ахтарский, с/о </w:t>
            </w:r>
            <w:proofErr w:type="spellStart"/>
            <w:r w:rsidRPr="0086432B">
              <w:rPr>
                <w:sz w:val="20"/>
              </w:rPr>
              <w:lastRenderedPageBreak/>
              <w:t>Бриньковский</w:t>
            </w:r>
            <w:proofErr w:type="spellEnd"/>
            <w:r w:rsidRPr="0086432B">
              <w:rPr>
                <w:sz w:val="20"/>
              </w:rPr>
              <w:t xml:space="preserve">, </w:t>
            </w:r>
            <w:proofErr w:type="spellStart"/>
            <w:r w:rsidRPr="0086432B">
              <w:rPr>
                <w:sz w:val="20"/>
              </w:rPr>
              <w:t>ст-ца</w:t>
            </w:r>
            <w:proofErr w:type="spellEnd"/>
            <w:r w:rsidRPr="0086432B">
              <w:rPr>
                <w:sz w:val="20"/>
              </w:rPr>
              <w:t xml:space="preserve"> </w:t>
            </w:r>
            <w:proofErr w:type="spellStart"/>
            <w:proofErr w:type="gramStart"/>
            <w:r w:rsidRPr="0086432B">
              <w:rPr>
                <w:sz w:val="20"/>
              </w:rPr>
              <w:t>Бриньковская</w:t>
            </w:r>
            <w:proofErr w:type="spellEnd"/>
            <w:r w:rsidRPr="0086432B">
              <w:rPr>
                <w:sz w:val="20"/>
              </w:rPr>
              <w:t>,  АОЗТ</w:t>
            </w:r>
            <w:proofErr w:type="gramEnd"/>
            <w:r w:rsidRPr="0086432B">
              <w:rPr>
                <w:sz w:val="20"/>
              </w:rPr>
              <w:t xml:space="preserve">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BA2C15" w14:textId="3EDA778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lastRenderedPageBreak/>
              <w:t>23:25:0403000:1061</w:t>
            </w:r>
          </w:p>
        </w:tc>
      </w:tr>
      <w:tr w:rsidR="00A2649C" w:rsidRPr="0086432B" w14:paraId="42C640E5" w14:textId="77777777" w:rsidTr="00650FE4">
        <w:trPr>
          <w:trHeight w:val="315"/>
        </w:trPr>
        <w:tc>
          <w:tcPr>
            <w:tcW w:w="567" w:type="dxa"/>
            <w:vMerge/>
          </w:tcPr>
          <w:p w14:paraId="09C763E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1502E8B" w14:textId="53884C1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EC2379C" w14:textId="5E28F6D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 Приморско-Ахтарский, с/о </w:t>
            </w:r>
            <w:proofErr w:type="spellStart"/>
            <w:r w:rsidRPr="0086432B">
              <w:rPr>
                <w:sz w:val="20"/>
              </w:rPr>
              <w:t>Бриньковский</w:t>
            </w:r>
            <w:proofErr w:type="spellEnd"/>
            <w:r w:rsidRPr="0086432B">
              <w:rPr>
                <w:sz w:val="20"/>
              </w:rPr>
              <w:t xml:space="preserve">, </w:t>
            </w:r>
            <w:proofErr w:type="spellStart"/>
            <w:r w:rsidRPr="0086432B">
              <w:rPr>
                <w:sz w:val="20"/>
              </w:rPr>
              <w:t>ст-ца</w:t>
            </w:r>
            <w:proofErr w:type="spellEnd"/>
            <w:r w:rsidRPr="0086432B">
              <w:rPr>
                <w:sz w:val="20"/>
              </w:rPr>
              <w:t xml:space="preserve"> </w:t>
            </w:r>
            <w:proofErr w:type="spellStart"/>
            <w:proofErr w:type="gramStart"/>
            <w:r w:rsidRPr="0086432B">
              <w:rPr>
                <w:sz w:val="20"/>
              </w:rPr>
              <w:t>Бриньковская</w:t>
            </w:r>
            <w:proofErr w:type="spellEnd"/>
            <w:r w:rsidRPr="0086432B">
              <w:rPr>
                <w:sz w:val="20"/>
              </w:rPr>
              <w:t>,  АОЗТ</w:t>
            </w:r>
            <w:proofErr w:type="gramEnd"/>
            <w:r w:rsidRPr="0086432B">
              <w:rPr>
                <w:sz w:val="20"/>
              </w:rPr>
              <w:t xml:space="preserve">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1668FB" w14:textId="6491C2A2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23:25:0403000:1062</w:t>
            </w:r>
          </w:p>
        </w:tc>
      </w:tr>
      <w:tr w:rsidR="00A2649C" w:rsidRPr="0086432B" w14:paraId="00FE34D3" w14:textId="77777777" w:rsidTr="00650FE4">
        <w:trPr>
          <w:trHeight w:val="315"/>
        </w:trPr>
        <w:tc>
          <w:tcPr>
            <w:tcW w:w="567" w:type="dxa"/>
            <w:vMerge/>
          </w:tcPr>
          <w:p w14:paraId="4AB4779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85DCDDB" w14:textId="2EDCDFE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54FEAF1" w14:textId="46E4B3B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край Краснодарский, р-н Приморско-Ахтарский, с/о </w:t>
            </w:r>
            <w:proofErr w:type="spellStart"/>
            <w:r w:rsidRPr="0086432B">
              <w:rPr>
                <w:sz w:val="20"/>
              </w:rPr>
              <w:t>Бриньковский</w:t>
            </w:r>
            <w:proofErr w:type="spellEnd"/>
            <w:r w:rsidRPr="0086432B">
              <w:rPr>
                <w:sz w:val="20"/>
              </w:rPr>
              <w:t xml:space="preserve">, </w:t>
            </w:r>
            <w:proofErr w:type="spellStart"/>
            <w:r w:rsidRPr="0086432B">
              <w:rPr>
                <w:sz w:val="20"/>
              </w:rPr>
              <w:t>ст-ца</w:t>
            </w:r>
            <w:proofErr w:type="spellEnd"/>
            <w:r w:rsidRPr="0086432B">
              <w:rPr>
                <w:sz w:val="20"/>
              </w:rPr>
              <w:t xml:space="preserve"> </w:t>
            </w:r>
            <w:proofErr w:type="spellStart"/>
            <w:r w:rsidRPr="0086432B">
              <w:rPr>
                <w:sz w:val="20"/>
              </w:rPr>
              <w:t>Бриньковская</w:t>
            </w:r>
            <w:proofErr w:type="spellEnd"/>
            <w:r w:rsidRPr="0086432B">
              <w:rPr>
                <w:sz w:val="20"/>
              </w:rPr>
              <w:t>,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1AEFBCA" w14:textId="4ECF5EC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23:25:0403000:1079</w:t>
            </w:r>
          </w:p>
        </w:tc>
      </w:tr>
      <w:tr w:rsidR="00A2649C" w:rsidRPr="0086432B" w14:paraId="37C72455" w14:textId="77777777" w:rsidTr="00650FE4">
        <w:trPr>
          <w:trHeight w:val="315"/>
        </w:trPr>
        <w:tc>
          <w:tcPr>
            <w:tcW w:w="567" w:type="dxa"/>
            <w:vMerge/>
          </w:tcPr>
          <w:p w14:paraId="333D3E39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F88D3B2" w14:textId="6A86AC4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54B5E04" w14:textId="0473D65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на землях АОЗТ "Бейсуг", отделение 2 поле II (1).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2E217A" w14:textId="6AF22CC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23:25:0403000:1559</w:t>
            </w:r>
          </w:p>
        </w:tc>
      </w:tr>
      <w:tr w:rsidR="00A2649C" w:rsidRPr="0086432B" w14:paraId="626E0A5F" w14:textId="77777777" w:rsidTr="00650FE4">
        <w:trPr>
          <w:trHeight w:val="315"/>
        </w:trPr>
        <w:tc>
          <w:tcPr>
            <w:tcW w:w="567" w:type="dxa"/>
            <w:vMerge/>
          </w:tcPr>
          <w:p w14:paraId="6DC990A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8BED385" w14:textId="4B8C40A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A6F0B58" w14:textId="67ACCD7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АО "Бейсуг", отделение 2 поле II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BC57D8A" w14:textId="6B5271B1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23:25:0403000:1862</w:t>
            </w:r>
          </w:p>
        </w:tc>
      </w:tr>
      <w:tr w:rsidR="00A2649C" w:rsidRPr="0086432B" w14:paraId="79400B8D" w14:textId="77777777" w:rsidTr="00650FE4">
        <w:trPr>
          <w:trHeight w:val="315"/>
        </w:trPr>
        <w:tc>
          <w:tcPr>
            <w:tcW w:w="567" w:type="dxa"/>
            <w:vMerge/>
          </w:tcPr>
          <w:p w14:paraId="3290C670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7198E0D" w14:textId="5E9992E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26AE8E4" w14:textId="54E086F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6B80FC" w14:textId="44A78322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23:25:0403000:1896</w:t>
            </w:r>
          </w:p>
        </w:tc>
      </w:tr>
      <w:tr w:rsidR="00A2649C" w:rsidRPr="0086432B" w14:paraId="65D6E7B3" w14:textId="77777777" w:rsidTr="00650FE4">
        <w:trPr>
          <w:trHeight w:val="315"/>
        </w:trPr>
        <w:tc>
          <w:tcPr>
            <w:tcW w:w="567" w:type="dxa"/>
            <w:vMerge/>
          </w:tcPr>
          <w:p w14:paraId="29080F6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54444A1" w14:textId="44A6476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36655B9" w14:textId="695E866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099647" w14:textId="6A579341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23:25:0403000:1978</w:t>
            </w:r>
          </w:p>
        </w:tc>
      </w:tr>
      <w:tr w:rsidR="00A2649C" w:rsidRPr="0086432B" w14:paraId="56362F44" w14:textId="77777777" w:rsidTr="00650FE4">
        <w:trPr>
          <w:trHeight w:val="315"/>
        </w:trPr>
        <w:tc>
          <w:tcPr>
            <w:tcW w:w="567" w:type="dxa"/>
            <w:vMerge/>
          </w:tcPr>
          <w:p w14:paraId="0083A9E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61AB227" w14:textId="3A0EABF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79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E6DA106" w14:textId="3CB9236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9315FD4" w14:textId="258F9A0F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23:25:0403000:1979</w:t>
            </w:r>
          </w:p>
        </w:tc>
      </w:tr>
      <w:tr w:rsidR="00A2649C" w:rsidRPr="0086432B" w14:paraId="1D7BA68B" w14:textId="77777777" w:rsidTr="00650FE4">
        <w:trPr>
          <w:trHeight w:val="315"/>
        </w:trPr>
        <w:tc>
          <w:tcPr>
            <w:tcW w:w="567" w:type="dxa"/>
            <w:vMerge/>
          </w:tcPr>
          <w:p w14:paraId="77C0291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1F4DB41" w14:textId="5FE8D3C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FA715BE" w14:textId="1115E60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98C112C" w14:textId="102747D5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23:25:0403000:1981</w:t>
            </w:r>
          </w:p>
        </w:tc>
      </w:tr>
      <w:tr w:rsidR="00A2649C" w:rsidRPr="0086432B" w14:paraId="25BE84F8" w14:textId="77777777" w:rsidTr="00650FE4">
        <w:trPr>
          <w:trHeight w:val="315"/>
        </w:trPr>
        <w:tc>
          <w:tcPr>
            <w:tcW w:w="567" w:type="dxa"/>
            <w:vMerge/>
          </w:tcPr>
          <w:p w14:paraId="2BB0E90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CE7A248" w14:textId="0210CB4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470F024" w14:textId="4DFB785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49729C" w14:textId="43438F45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23:25:0403000:1982</w:t>
            </w:r>
          </w:p>
        </w:tc>
      </w:tr>
      <w:tr w:rsidR="00A2649C" w:rsidRPr="0086432B" w14:paraId="5887244C" w14:textId="77777777" w:rsidTr="00650FE4">
        <w:trPr>
          <w:trHeight w:val="315"/>
        </w:trPr>
        <w:tc>
          <w:tcPr>
            <w:tcW w:w="567" w:type="dxa"/>
            <w:vMerge/>
          </w:tcPr>
          <w:p w14:paraId="18FFDDB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AE94AC3" w14:textId="59539B7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CA2F245" w14:textId="11DC2DB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E5E4CB" w14:textId="46D2DC03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23:25:0403000:1983</w:t>
            </w:r>
          </w:p>
        </w:tc>
      </w:tr>
      <w:tr w:rsidR="00A2649C" w:rsidRPr="0086432B" w14:paraId="0383D9EE" w14:textId="77777777" w:rsidTr="00650FE4">
        <w:trPr>
          <w:trHeight w:val="315"/>
        </w:trPr>
        <w:tc>
          <w:tcPr>
            <w:tcW w:w="567" w:type="dxa"/>
            <w:vMerge/>
          </w:tcPr>
          <w:p w14:paraId="53886EA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40A8803" w14:textId="778100C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ADA0921" w14:textId="224F35B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310B887" w14:textId="53CC39B1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23:25:0403000:1984</w:t>
            </w:r>
          </w:p>
        </w:tc>
      </w:tr>
      <w:tr w:rsidR="00A2649C" w:rsidRPr="0086432B" w14:paraId="43A2C8DA" w14:textId="77777777" w:rsidTr="00650FE4">
        <w:trPr>
          <w:trHeight w:val="315"/>
        </w:trPr>
        <w:tc>
          <w:tcPr>
            <w:tcW w:w="567" w:type="dxa"/>
            <w:vMerge/>
          </w:tcPr>
          <w:p w14:paraId="744C2C7D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953BDFC" w14:textId="2B0882A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F45C895" w14:textId="5CCE2C7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AC28B8" w14:textId="6C8BCF87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23:25:0403000:1985</w:t>
            </w:r>
          </w:p>
        </w:tc>
      </w:tr>
      <w:tr w:rsidR="00A2649C" w:rsidRPr="0086432B" w14:paraId="18A453B6" w14:textId="77777777" w:rsidTr="00650FE4">
        <w:trPr>
          <w:trHeight w:val="315"/>
        </w:trPr>
        <w:tc>
          <w:tcPr>
            <w:tcW w:w="567" w:type="dxa"/>
            <w:vMerge/>
          </w:tcPr>
          <w:p w14:paraId="57001AE7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A14E33D" w14:textId="008913E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ECA5E04" w14:textId="4AA55E2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5E7466" w14:textId="4519345D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23:25:0403000:1987</w:t>
            </w:r>
          </w:p>
        </w:tc>
      </w:tr>
      <w:tr w:rsidR="00A2649C" w:rsidRPr="0086432B" w14:paraId="0B882ED5" w14:textId="77777777" w:rsidTr="00650FE4">
        <w:trPr>
          <w:trHeight w:val="315"/>
        </w:trPr>
        <w:tc>
          <w:tcPr>
            <w:tcW w:w="567" w:type="dxa"/>
            <w:vMerge/>
          </w:tcPr>
          <w:p w14:paraId="732C1AB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E0B02F9" w14:textId="25CDCA4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634366B" w14:textId="72FAB0D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77E18C0" w14:textId="165F3F3D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23:25:0403000:2065</w:t>
            </w:r>
          </w:p>
        </w:tc>
      </w:tr>
      <w:tr w:rsidR="00A2649C" w:rsidRPr="0086432B" w14:paraId="3678003C" w14:textId="77777777" w:rsidTr="00650FE4">
        <w:trPr>
          <w:trHeight w:val="315"/>
        </w:trPr>
        <w:tc>
          <w:tcPr>
            <w:tcW w:w="567" w:type="dxa"/>
            <w:vMerge/>
          </w:tcPr>
          <w:p w14:paraId="027953E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393C8EA" w14:textId="62D5F09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97B3B2D" w14:textId="5F09C8D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Краснодарский край, р-н. Приморско-Ахтарский, </w:t>
            </w:r>
            <w:proofErr w:type="spellStart"/>
            <w:r w:rsidRPr="0086432B">
              <w:rPr>
                <w:sz w:val="20"/>
              </w:rPr>
              <w:t>ст-ца</w:t>
            </w:r>
            <w:proofErr w:type="spellEnd"/>
            <w:r w:rsidRPr="0086432B">
              <w:rPr>
                <w:sz w:val="20"/>
              </w:rPr>
              <w:t xml:space="preserve">. </w:t>
            </w:r>
            <w:proofErr w:type="spellStart"/>
            <w:r w:rsidRPr="0086432B">
              <w:rPr>
                <w:sz w:val="20"/>
              </w:rPr>
              <w:t>Бриньковская</w:t>
            </w:r>
            <w:proofErr w:type="spellEnd"/>
          </w:p>
        </w:tc>
        <w:tc>
          <w:tcPr>
            <w:tcW w:w="3118" w:type="dxa"/>
            <w:shd w:val="clear" w:color="auto" w:fill="auto"/>
            <w:vAlign w:val="center"/>
          </w:tcPr>
          <w:p w14:paraId="578F7B3F" w14:textId="156BF851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23:25:0403000:2071</w:t>
            </w:r>
          </w:p>
        </w:tc>
      </w:tr>
      <w:tr w:rsidR="00A2649C" w:rsidRPr="0086432B" w14:paraId="50997DA7" w14:textId="77777777" w:rsidTr="00650FE4">
        <w:trPr>
          <w:trHeight w:val="315"/>
        </w:trPr>
        <w:tc>
          <w:tcPr>
            <w:tcW w:w="567" w:type="dxa"/>
            <w:vMerge/>
          </w:tcPr>
          <w:p w14:paraId="34ADDEF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D500D37" w14:textId="447AC9C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3A3D2CB" w14:textId="6A22051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17BC23" w14:textId="3629BF4F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23:25:0403000:2072</w:t>
            </w:r>
          </w:p>
        </w:tc>
      </w:tr>
      <w:tr w:rsidR="00A2649C" w:rsidRPr="0086432B" w14:paraId="7A3E5D50" w14:textId="77777777" w:rsidTr="00650FE4">
        <w:trPr>
          <w:trHeight w:val="315"/>
        </w:trPr>
        <w:tc>
          <w:tcPr>
            <w:tcW w:w="567" w:type="dxa"/>
            <w:vMerge/>
          </w:tcPr>
          <w:p w14:paraId="2B7661E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797E7BC" w14:textId="359C747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89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7905FCD" w14:textId="7A9D1AE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9A2164E" w14:textId="781D1A21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23:25:0403000:2076</w:t>
            </w:r>
          </w:p>
        </w:tc>
      </w:tr>
      <w:tr w:rsidR="00A2649C" w:rsidRPr="0086432B" w14:paraId="77773326" w14:textId="77777777" w:rsidTr="00650FE4">
        <w:trPr>
          <w:trHeight w:val="315"/>
        </w:trPr>
        <w:tc>
          <w:tcPr>
            <w:tcW w:w="567" w:type="dxa"/>
            <w:vMerge/>
          </w:tcPr>
          <w:p w14:paraId="458EC1F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0B517E6" w14:textId="4E2D05D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284D908" w14:textId="0F804F8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E62983E" w14:textId="4877213E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23:25:0403000:2112</w:t>
            </w:r>
          </w:p>
        </w:tc>
      </w:tr>
      <w:tr w:rsidR="00A2649C" w:rsidRPr="0086432B" w14:paraId="63816CAD" w14:textId="77777777" w:rsidTr="00650FE4">
        <w:trPr>
          <w:trHeight w:val="315"/>
        </w:trPr>
        <w:tc>
          <w:tcPr>
            <w:tcW w:w="567" w:type="dxa"/>
            <w:vMerge/>
          </w:tcPr>
          <w:p w14:paraId="32F2349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0D83B08" w14:textId="3047138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7542AEFD" w14:textId="1D431A6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25D61E5" w14:textId="32586A7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23:25:0403000:2131</w:t>
            </w:r>
          </w:p>
        </w:tc>
      </w:tr>
      <w:tr w:rsidR="00A2649C" w:rsidRPr="0086432B" w14:paraId="4DCC7E0D" w14:textId="77777777" w:rsidTr="00650FE4">
        <w:trPr>
          <w:trHeight w:val="315"/>
        </w:trPr>
        <w:tc>
          <w:tcPr>
            <w:tcW w:w="567" w:type="dxa"/>
            <w:vMerge/>
          </w:tcPr>
          <w:p w14:paraId="7733048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B42C85F" w14:textId="31C501E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589EE8A" w14:textId="04F9F01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C0DF067" w14:textId="037B6790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23:25:0403000:2136</w:t>
            </w:r>
          </w:p>
        </w:tc>
      </w:tr>
      <w:tr w:rsidR="00A2649C" w:rsidRPr="0086432B" w14:paraId="0A82B333" w14:textId="77777777" w:rsidTr="00650FE4">
        <w:trPr>
          <w:trHeight w:val="315"/>
        </w:trPr>
        <w:tc>
          <w:tcPr>
            <w:tcW w:w="567" w:type="dxa"/>
            <w:vMerge/>
          </w:tcPr>
          <w:p w14:paraId="390CA25F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4BDF4B3" w14:textId="6DE5D46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B0DE6A1" w14:textId="3040B94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66136DD" w14:textId="3E11D5CE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23:25:0403000:2140</w:t>
            </w:r>
          </w:p>
        </w:tc>
      </w:tr>
      <w:tr w:rsidR="00A2649C" w:rsidRPr="0086432B" w14:paraId="226A7A33" w14:textId="77777777" w:rsidTr="00650FE4">
        <w:trPr>
          <w:trHeight w:val="315"/>
        </w:trPr>
        <w:tc>
          <w:tcPr>
            <w:tcW w:w="567" w:type="dxa"/>
            <w:vMerge/>
          </w:tcPr>
          <w:p w14:paraId="5321693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3CD6972" w14:textId="2513429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077336A" w14:textId="4D440BF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A5322CA" w14:textId="468BCB30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23:25:0403000:2156</w:t>
            </w:r>
          </w:p>
        </w:tc>
      </w:tr>
      <w:tr w:rsidR="00A2649C" w:rsidRPr="0086432B" w14:paraId="01D22509" w14:textId="77777777" w:rsidTr="00650FE4">
        <w:trPr>
          <w:trHeight w:val="315"/>
        </w:trPr>
        <w:tc>
          <w:tcPr>
            <w:tcW w:w="567" w:type="dxa"/>
            <w:vMerge/>
          </w:tcPr>
          <w:p w14:paraId="69DEAFB2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F073035" w14:textId="6EEDC74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AB5566A" w14:textId="7BFEBCB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1D13459" w14:textId="769A8EDF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23:25:0403000:2157</w:t>
            </w:r>
          </w:p>
        </w:tc>
      </w:tr>
      <w:tr w:rsidR="00A2649C" w:rsidRPr="0086432B" w14:paraId="35471CD0" w14:textId="77777777" w:rsidTr="00650FE4">
        <w:trPr>
          <w:trHeight w:val="315"/>
        </w:trPr>
        <w:tc>
          <w:tcPr>
            <w:tcW w:w="567" w:type="dxa"/>
            <w:vMerge/>
          </w:tcPr>
          <w:p w14:paraId="75E3708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161F0D3" w14:textId="33040D9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4364583" w14:textId="2267EB7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560952A" w14:textId="07C1D23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23:25:0403000:2167</w:t>
            </w:r>
          </w:p>
        </w:tc>
      </w:tr>
      <w:tr w:rsidR="00A2649C" w:rsidRPr="0086432B" w14:paraId="30290BCB" w14:textId="77777777" w:rsidTr="00650FE4">
        <w:trPr>
          <w:trHeight w:val="315"/>
        </w:trPr>
        <w:tc>
          <w:tcPr>
            <w:tcW w:w="567" w:type="dxa"/>
            <w:vMerge/>
          </w:tcPr>
          <w:p w14:paraId="0429260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9A421C0" w14:textId="3D8A6FA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D721E2C" w14:textId="31AB07A3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р-н. Приморско-Ахтарский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8AF825D" w14:textId="0950C8C4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23:25:0403000:2178</w:t>
            </w:r>
          </w:p>
        </w:tc>
      </w:tr>
      <w:tr w:rsidR="00A2649C" w:rsidRPr="0086432B" w14:paraId="08C1578C" w14:textId="77777777" w:rsidTr="00650FE4">
        <w:trPr>
          <w:trHeight w:val="315"/>
        </w:trPr>
        <w:tc>
          <w:tcPr>
            <w:tcW w:w="567" w:type="dxa"/>
            <w:vMerge/>
          </w:tcPr>
          <w:p w14:paraId="31B634B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6109B95" w14:textId="02E99DE1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72FC2F3" w14:textId="7B32C4C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ПСС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62D73D4" w14:textId="65B4856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23:25:0403000:2524</w:t>
            </w:r>
          </w:p>
        </w:tc>
      </w:tr>
      <w:tr w:rsidR="00A2649C" w:rsidRPr="0086432B" w14:paraId="5518A3D4" w14:textId="77777777" w:rsidTr="00650FE4">
        <w:trPr>
          <w:trHeight w:val="315"/>
        </w:trPr>
        <w:tc>
          <w:tcPr>
            <w:tcW w:w="567" w:type="dxa"/>
            <w:vMerge/>
          </w:tcPr>
          <w:p w14:paraId="7C484CE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CBC33B4" w14:textId="575A7629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99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37473232" w14:textId="596F6CC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 Краснодарский край, Приморско-Ахтарский, в границах ПСС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B187A4C" w14:textId="22ADFC3F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23:25:0403000:2533</w:t>
            </w:r>
          </w:p>
        </w:tc>
      </w:tr>
      <w:tr w:rsidR="00A2649C" w:rsidRPr="0086432B" w14:paraId="75DD84F3" w14:textId="77777777" w:rsidTr="00650FE4">
        <w:trPr>
          <w:trHeight w:val="315"/>
        </w:trPr>
        <w:tc>
          <w:tcPr>
            <w:tcW w:w="567" w:type="dxa"/>
            <w:vMerge/>
          </w:tcPr>
          <w:p w14:paraId="2D51DD4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38A2976E" w14:textId="4473F04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26E8B1B" w14:textId="07B2B57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р-н, в границах плана племзавода ЗАОСС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9817FF" w14:textId="6DE828A9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23:25:0403000:2537</w:t>
            </w:r>
          </w:p>
        </w:tc>
      </w:tr>
      <w:tr w:rsidR="00A2649C" w:rsidRPr="0086432B" w14:paraId="36C2008A" w14:textId="77777777" w:rsidTr="00650FE4">
        <w:trPr>
          <w:trHeight w:val="315"/>
        </w:trPr>
        <w:tc>
          <w:tcPr>
            <w:tcW w:w="567" w:type="dxa"/>
            <w:vMerge/>
          </w:tcPr>
          <w:p w14:paraId="4E424D0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091A4A3" w14:textId="2ED63F3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698A65D" w14:textId="7E6CCF7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р-н Приморско-Ахтарский, в границах землепользования ПСС АОЗТ "Бейсуг"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E65E9AA" w14:textId="2F5FA348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23:25:0403000:2543</w:t>
            </w:r>
          </w:p>
        </w:tc>
      </w:tr>
      <w:tr w:rsidR="00A2649C" w:rsidRPr="0086432B" w14:paraId="55EEFFB8" w14:textId="77777777" w:rsidTr="00650FE4">
        <w:trPr>
          <w:trHeight w:val="315"/>
        </w:trPr>
        <w:tc>
          <w:tcPr>
            <w:tcW w:w="567" w:type="dxa"/>
            <w:vMerge/>
          </w:tcPr>
          <w:p w14:paraId="4B9B898C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8F88A6A" w14:textId="6C44163E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7A1F9CF" w14:textId="0307CAA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район, в границах землепользования ПСС АОЗТ «Бейсуг»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1E2D414" w14:textId="5CF69680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23:25:0403000:2544</w:t>
            </w:r>
          </w:p>
        </w:tc>
      </w:tr>
      <w:tr w:rsidR="00A2649C" w:rsidRPr="0086432B" w14:paraId="12715B38" w14:textId="77777777" w:rsidTr="00650FE4">
        <w:trPr>
          <w:trHeight w:val="315"/>
        </w:trPr>
        <w:tc>
          <w:tcPr>
            <w:tcW w:w="567" w:type="dxa"/>
            <w:vMerge/>
          </w:tcPr>
          <w:p w14:paraId="4CD52AB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8D52F90" w14:textId="0B162CA2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91A8CEF" w14:textId="7AF895E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р-н, в границах земель племзавода "Бейсуг" ЗАОСС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58E62CF" w14:textId="2D9C8562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napToGrid/>
                <w:color w:val="000000"/>
                <w:sz w:val="20"/>
              </w:rPr>
              <w:t>23:25:0403000:2582</w:t>
            </w:r>
          </w:p>
        </w:tc>
      </w:tr>
      <w:tr w:rsidR="00A2649C" w:rsidRPr="0086432B" w14:paraId="3234007B" w14:textId="77777777" w:rsidTr="00650FE4">
        <w:trPr>
          <w:trHeight w:val="315"/>
        </w:trPr>
        <w:tc>
          <w:tcPr>
            <w:tcW w:w="567" w:type="dxa"/>
            <w:vMerge/>
          </w:tcPr>
          <w:p w14:paraId="460E24BD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7A42FA4" w14:textId="6CBAE9B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104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0C47D45" w14:textId="68B5C3CF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р-н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D069FF9" w14:textId="2025D9C8" w:rsidR="00A2649C" w:rsidRPr="0086432B" w:rsidRDefault="00A2649C" w:rsidP="00A2649C">
            <w:pPr>
              <w:pStyle w:val="1"/>
              <w:rPr>
                <w:snapToGrid/>
                <w:color w:val="000000"/>
                <w:sz w:val="20"/>
              </w:rPr>
            </w:pPr>
            <w:r w:rsidRPr="0086432B">
              <w:rPr>
                <w:snapToGrid/>
                <w:color w:val="000000"/>
                <w:sz w:val="20"/>
              </w:rPr>
              <w:t>23:25:0403000:2595</w:t>
            </w:r>
          </w:p>
        </w:tc>
      </w:tr>
      <w:tr w:rsidR="00A2649C" w:rsidRPr="0086432B" w14:paraId="7C3E33C7" w14:textId="77777777" w:rsidTr="00650FE4">
        <w:trPr>
          <w:trHeight w:val="315"/>
        </w:trPr>
        <w:tc>
          <w:tcPr>
            <w:tcW w:w="567" w:type="dxa"/>
            <w:vMerge/>
          </w:tcPr>
          <w:p w14:paraId="10032D41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4EBBD6D" w14:textId="59A5DBE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105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42CEDBE2" w14:textId="40429B33" w:rsidR="00A2649C" w:rsidRPr="0086432B" w:rsidRDefault="00A2649C" w:rsidP="00A2649C">
            <w:pPr>
              <w:pStyle w:val="1"/>
              <w:rPr>
                <w:sz w:val="20"/>
              </w:rPr>
            </w:pPr>
            <w:r w:rsidRPr="00A2649C">
              <w:rPr>
                <w:sz w:val="20"/>
              </w:rPr>
              <w:t>Российская Федерация, Краснодарский край, муниципальное образование Приморско-Ахтарский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4D64C6A" w14:textId="05A4FA1D" w:rsidR="00A2649C" w:rsidRPr="0086432B" w:rsidRDefault="00A2649C" w:rsidP="00A2649C">
            <w:pPr>
              <w:pStyle w:val="1"/>
              <w:rPr>
                <w:snapToGrid/>
                <w:color w:val="000000"/>
                <w:sz w:val="20"/>
              </w:rPr>
            </w:pPr>
            <w:r w:rsidRPr="00A2649C">
              <w:rPr>
                <w:snapToGrid/>
                <w:color w:val="000000"/>
                <w:sz w:val="20"/>
              </w:rPr>
              <w:t>23:25:0403000:2598</w:t>
            </w:r>
          </w:p>
        </w:tc>
      </w:tr>
      <w:tr w:rsidR="00A2649C" w:rsidRPr="0086432B" w14:paraId="1EDC5101" w14:textId="77777777" w:rsidTr="00650FE4">
        <w:trPr>
          <w:trHeight w:val="315"/>
        </w:trPr>
        <w:tc>
          <w:tcPr>
            <w:tcW w:w="567" w:type="dxa"/>
            <w:vMerge/>
          </w:tcPr>
          <w:p w14:paraId="21C539C7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646573E" w14:textId="4AF27B58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106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952860C" w14:textId="23C8C46A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 xml:space="preserve">Местоположение установлено относительно ориентира, расположенного  в границах участка. Почтовый адрес ориентира: Краснодарский край, р-н Приморско-Ахтарский, ст. </w:t>
            </w:r>
            <w:proofErr w:type="spellStart"/>
            <w:r w:rsidRPr="0086432B">
              <w:rPr>
                <w:sz w:val="20"/>
              </w:rPr>
              <w:t>Бриньковская</w:t>
            </w:r>
            <w:proofErr w:type="spellEnd"/>
            <w:r w:rsidRPr="0086432B">
              <w:rPr>
                <w:sz w:val="20"/>
              </w:rPr>
              <w:t>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38DB817" w14:textId="70F368D9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color w:val="000000"/>
                <w:sz w:val="20"/>
              </w:rPr>
              <w:t>23:25:0404000:1</w:t>
            </w:r>
          </w:p>
        </w:tc>
      </w:tr>
      <w:tr w:rsidR="00A2649C" w:rsidRPr="0086432B" w14:paraId="32E16062" w14:textId="77777777" w:rsidTr="00650FE4">
        <w:trPr>
          <w:trHeight w:val="315"/>
        </w:trPr>
        <w:tc>
          <w:tcPr>
            <w:tcW w:w="567" w:type="dxa"/>
            <w:vMerge/>
          </w:tcPr>
          <w:p w14:paraId="051C5694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2B321C9F" w14:textId="5372C8E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107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5A616425" w14:textId="77C85BC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Каневской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80C3B9" w14:textId="450A4D8F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23:11:0503000</w:t>
            </w:r>
          </w:p>
        </w:tc>
      </w:tr>
      <w:tr w:rsidR="00A2649C" w:rsidRPr="0086432B" w14:paraId="6C7A2FF7" w14:textId="77777777" w:rsidTr="00650FE4">
        <w:trPr>
          <w:trHeight w:val="315"/>
        </w:trPr>
        <w:tc>
          <w:tcPr>
            <w:tcW w:w="567" w:type="dxa"/>
            <w:vMerge/>
          </w:tcPr>
          <w:p w14:paraId="0B3B50B8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7D945066" w14:textId="7592B310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108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F5C9143" w14:textId="5C7690AD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Каневской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DDD43AE" w14:textId="374E4330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23:11:0504000</w:t>
            </w:r>
          </w:p>
        </w:tc>
      </w:tr>
      <w:tr w:rsidR="00A2649C" w:rsidRPr="0086432B" w14:paraId="0DD27534" w14:textId="77777777" w:rsidTr="00650FE4">
        <w:trPr>
          <w:trHeight w:val="315"/>
        </w:trPr>
        <w:tc>
          <w:tcPr>
            <w:tcW w:w="567" w:type="dxa"/>
            <w:vMerge/>
          </w:tcPr>
          <w:p w14:paraId="268F1B0E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5B0DB988" w14:textId="17EC68E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109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F44A91A" w14:textId="4B992885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Каневской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938141" w14:textId="507452EA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23:11:0504005</w:t>
            </w:r>
          </w:p>
        </w:tc>
      </w:tr>
      <w:tr w:rsidR="00A2649C" w:rsidRPr="0086432B" w14:paraId="00C87718" w14:textId="77777777" w:rsidTr="00650FE4">
        <w:trPr>
          <w:trHeight w:val="315"/>
        </w:trPr>
        <w:tc>
          <w:tcPr>
            <w:tcW w:w="567" w:type="dxa"/>
            <w:vMerge/>
          </w:tcPr>
          <w:p w14:paraId="5DE71685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0557C2DD" w14:textId="6380EB3C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110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1129BC74" w14:textId="4DB450D4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2DB43E6" w14:textId="199DC9FB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23:25:0102000</w:t>
            </w:r>
          </w:p>
        </w:tc>
      </w:tr>
      <w:tr w:rsidR="00A2649C" w:rsidRPr="0086432B" w14:paraId="2F561778" w14:textId="77777777" w:rsidTr="00650FE4">
        <w:trPr>
          <w:trHeight w:val="315"/>
        </w:trPr>
        <w:tc>
          <w:tcPr>
            <w:tcW w:w="567" w:type="dxa"/>
            <w:vMerge/>
          </w:tcPr>
          <w:p w14:paraId="258D9176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4312291F" w14:textId="63CD5907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111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0B407AB5" w14:textId="198DBF0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AC053A8" w14:textId="555A5608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23:25:0303000</w:t>
            </w:r>
          </w:p>
        </w:tc>
      </w:tr>
      <w:tr w:rsidR="00A2649C" w:rsidRPr="0086432B" w14:paraId="47A8EF6D" w14:textId="77777777" w:rsidTr="00650FE4">
        <w:trPr>
          <w:trHeight w:val="315"/>
        </w:trPr>
        <w:tc>
          <w:tcPr>
            <w:tcW w:w="567" w:type="dxa"/>
            <w:vMerge/>
          </w:tcPr>
          <w:p w14:paraId="14CF1C5B" w14:textId="77777777" w:rsidR="00A2649C" w:rsidRPr="0086432B" w:rsidRDefault="00A2649C" w:rsidP="00A2649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687F86A7" w14:textId="57DD4186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112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65387A0D" w14:textId="6DE6BD4B" w:rsidR="00A2649C" w:rsidRPr="0086432B" w:rsidRDefault="00A2649C" w:rsidP="00A2649C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F5DAC53" w14:textId="05A3656C" w:rsidR="00A2649C" w:rsidRPr="0086432B" w:rsidRDefault="00A2649C" w:rsidP="00A2649C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23:25:0305000</w:t>
            </w:r>
          </w:p>
        </w:tc>
      </w:tr>
      <w:tr w:rsidR="0086432B" w:rsidRPr="0086432B" w14:paraId="68F8601E" w14:textId="77777777" w:rsidTr="00650FE4">
        <w:trPr>
          <w:trHeight w:val="315"/>
        </w:trPr>
        <w:tc>
          <w:tcPr>
            <w:tcW w:w="567" w:type="dxa"/>
            <w:vMerge/>
          </w:tcPr>
          <w:p w14:paraId="36F60B6E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shd w:val="clear" w:color="auto" w:fill="auto"/>
            <w:vAlign w:val="center"/>
          </w:tcPr>
          <w:p w14:paraId="182144D8" w14:textId="7C1BA523" w:rsidR="0086432B" w:rsidRPr="00A2649C" w:rsidRDefault="00A2649C" w:rsidP="009453C0">
            <w:pPr>
              <w:pStyle w:val="1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113</w:t>
            </w:r>
          </w:p>
        </w:tc>
        <w:tc>
          <w:tcPr>
            <w:tcW w:w="5216" w:type="dxa"/>
            <w:shd w:val="clear" w:color="auto" w:fill="auto"/>
            <w:vAlign w:val="center"/>
          </w:tcPr>
          <w:p w14:paraId="23B2B431" w14:textId="3BA0F937" w:rsidR="0086432B" w:rsidRPr="0086432B" w:rsidRDefault="0086432B" w:rsidP="009453C0">
            <w:pPr>
              <w:pStyle w:val="1"/>
              <w:rPr>
                <w:sz w:val="20"/>
              </w:rPr>
            </w:pPr>
            <w:r w:rsidRPr="0086432B">
              <w:rPr>
                <w:sz w:val="20"/>
              </w:rPr>
              <w:t>Краснодарский край, Приморско-Ахтарский район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F5AC9B1" w14:textId="29857A04" w:rsidR="0086432B" w:rsidRPr="0086432B" w:rsidRDefault="0086432B" w:rsidP="009453C0">
            <w:pPr>
              <w:pStyle w:val="1"/>
              <w:rPr>
                <w:sz w:val="20"/>
                <w:lang w:val="en-US"/>
              </w:rPr>
            </w:pPr>
            <w:r w:rsidRPr="0086432B">
              <w:rPr>
                <w:sz w:val="20"/>
              </w:rPr>
              <w:t>23:25:0403000</w:t>
            </w:r>
          </w:p>
        </w:tc>
      </w:tr>
      <w:tr w:rsidR="0086432B" w:rsidRPr="0086432B" w14:paraId="52E2D82D" w14:textId="77777777" w:rsidTr="002C1573">
        <w:trPr>
          <w:trHeight w:val="410"/>
        </w:trPr>
        <w:tc>
          <w:tcPr>
            <w:tcW w:w="567" w:type="dxa"/>
          </w:tcPr>
          <w:p w14:paraId="52939658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51295177" w14:textId="77777777" w:rsidR="00FD0C7B" w:rsidRDefault="00FD0C7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Администрация </w:t>
            </w:r>
            <w:proofErr w:type="spellStart"/>
            <w:r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Привольненского</w:t>
            </w:r>
            <w:proofErr w:type="spellEnd"/>
            <w:r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сельского поселения</w:t>
            </w:r>
            <w:r w:rsidR="0086432B"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Каневского района </w:t>
            </w:r>
          </w:p>
          <w:p w14:paraId="5F6294A3" w14:textId="7D6CC75E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Краснодарского края,</w:t>
            </w:r>
          </w:p>
          <w:p w14:paraId="35685B74" w14:textId="77777777" w:rsidR="00FD0C7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Адрес: </w:t>
            </w:r>
            <w:r w:rsidR="00FD0C7B"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353712, Краснодарский край, Каневской район, станица Привольная, </w:t>
            </w:r>
          </w:p>
          <w:p w14:paraId="63ED0B5A" w14:textId="1026A3D8" w:rsidR="0086432B" w:rsidRPr="0086432B" w:rsidRDefault="00FD0C7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ул. Кооперативная, д. 1</w:t>
            </w:r>
          </w:p>
          <w:p w14:paraId="17D9693E" w14:textId="6359F3CE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Телефон</w:t>
            </w:r>
            <w:r w:rsid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: </w:t>
            </w:r>
            <w:r w:rsidR="00FD0C7B" w:rsidRP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+7 (86164) 48-799</w:t>
            </w:r>
          </w:p>
          <w:p w14:paraId="4C2CA3AF" w14:textId="0BFBA83A" w:rsidR="0086432B" w:rsidRPr="0086432B" w:rsidRDefault="0086432B" w:rsidP="00FD0C7B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время приема: </w:t>
            </w:r>
            <w:r w:rsidR="00FD0C7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по предварительной записи</w:t>
            </w:r>
          </w:p>
          <w:p w14:paraId="6790549A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70A8498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Администрация муниципального образования</w:t>
            </w:r>
          </w:p>
          <w:p w14:paraId="598D7D3B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Приморско-Ахтарский район Краснодарского края,</w:t>
            </w:r>
          </w:p>
          <w:p w14:paraId="240A1B40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Адрес: 353860, Краснодарский край, г. Приморско-Ахтарск, </w:t>
            </w:r>
          </w:p>
          <w:p w14:paraId="32C41F6C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ул.50 лет Октября, 63</w:t>
            </w:r>
          </w:p>
          <w:p w14:paraId="28F63C6A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Телефон приемной</w:t>
            </w: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ab/>
              <w:t>(86143) 3-12-25</w:t>
            </w:r>
          </w:p>
          <w:p w14:paraId="0978819B" w14:textId="77777777" w:rsidR="0086432B" w:rsidRPr="0086432B" w:rsidRDefault="0086432B" w:rsidP="009E1DAC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время приема: понедельник-пятница с 9:00 до 18:00 ч.</w:t>
            </w:r>
          </w:p>
          <w:p w14:paraId="15AE9719" w14:textId="77777777" w:rsidR="0086432B" w:rsidRPr="0086432B" w:rsidRDefault="0086432B" w:rsidP="009E1DAC">
            <w:pPr>
              <w:pStyle w:val="a3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перерыв с 13:00 до 14:00</w:t>
            </w:r>
            <w:r w:rsidRPr="0086432B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 </w:t>
            </w:r>
          </w:p>
          <w:p w14:paraId="39642B6D" w14:textId="14943B2B" w:rsidR="0086432B" w:rsidRPr="0086432B" w:rsidRDefault="0086432B" w:rsidP="009E1DAC">
            <w:pPr>
              <w:pStyle w:val="a3"/>
              <w:spacing w:after="0"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bCs/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86432B" w:rsidRPr="0086432B" w14:paraId="2CFD4C88" w14:textId="77777777" w:rsidTr="002C1573">
        <w:trPr>
          <w:trHeight w:val="410"/>
        </w:trPr>
        <w:tc>
          <w:tcPr>
            <w:tcW w:w="567" w:type="dxa"/>
          </w:tcPr>
          <w:p w14:paraId="638C1F8C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52DF985E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Министерство энергетики Российской Федерации, </w:t>
            </w:r>
          </w:p>
          <w:p w14:paraId="66E52DD4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 течение 15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случае, если такие земельные участки </w:t>
            </w:r>
          </w:p>
          <w:p w14:paraId="011C1C80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 (или) земли расположены на межселенной территории)</w:t>
            </w:r>
          </w:p>
          <w:p w14:paraId="703B461A" w14:textId="2E7DFEFE" w:rsidR="0086432B" w:rsidRPr="0086432B" w:rsidRDefault="0086432B" w:rsidP="009453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86432B" w:rsidRPr="0086432B" w14:paraId="30317993" w14:textId="77777777" w:rsidTr="002C1573">
        <w:trPr>
          <w:trHeight w:val="410"/>
        </w:trPr>
        <w:tc>
          <w:tcPr>
            <w:tcW w:w="567" w:type="dxa"/>
          </w:tcPr>
          <w:p w14:paraId="0C6DC544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072" w:type="dxa"/>
            <w:gridSpan w:val="3"/>
            <w:shd w:val="clear" w:color="auto" w:fill="auto"/>
            <w:vAlign w:val="center"/>
          </w:tcPr>
          <w:p w14:paraId="6134E5BF" w14:textId="77777777" w:rsidR="0086432B" w:rsidRPr="0086432B" w:rsidRDefault="00000000" w:rsidP="009E1DA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" w:history="1">
              <w:r w:rsidR="0086432B" w:rsidRPr="008643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https://minenergo.gov.ru/</w:t>
              </w:r>
            </w:hyperlink>
          </w:p>
          <w:p w14:paraId="455EB40B" w14:textId="77777777" w:rsidR="0086432B" w:rsidRPr="0086432B" w:rsidRDefault="00000000" w:rsidP="009E1DAC">
            <w:pPr>
              <w:contextualSpacing/>
              <w:jc w:val="center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86432B" w:rsidRPr="0086432B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https://www.kanevskadm.ru/</w:t>
              </w:r>
            </w:hyperlink>
            <w:r w:rsidR="0086432B" w:rsidRPr="0086432B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2DD3CD" w14:textId="77777777" w:rsidR="0086432B" w:rsidRPr="0086432B" w:rsidRDefault="0086432B" w:rsidP="009E1DAC">
            <w:pPr>
              <w:contextualSpacing/>
              <w:jc w:val="center"/>
              <w:rPr>
                <w:rStyle w:val="a4"/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Style w:val="a4"/>
                <w:rFonts w:ascii="Times New Roman" w:hAnsi="Times New Roman" w:cs="Times New Roman"/>
                <w:sz w:val="20"/>
                <w:szCs w:val="20"/>
              </w:rPr>
              <w:t>https://www.prahtarsk.ru/</w:t>
            </w:r>
          </w:p>
          <w:p w14:paraId="29DD772B" w14:textId="1D657553" w:rsidR="0086432B" w:rsidRPr="0086432B" w:rsidRDefault="0086432B" w:rsidP="009453C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86432B" w:rsidRPr="0086432B" w14:paraId="4E06763E" w14:textId="77777777" w:rsidTr="002C1573">
        <w:trPr>
          <w:trHeight w:val="410"/>
        </w:trPr>
        <w:tc>
          <w:tcPr>
            <w:tcW w:w="567" w:type="dxa"/>
          </w:tcPr>
          <w:p w14:paraId="7511C4C8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72" w:type="dxa"/>
            <w:gridSpan w:val="3"/>
            <w:shd w:val="clear" w:color="auto" w:fill="auto"/>
            <w:vAlign w:val="center"/>
          </w:tcPr>
          <w:p w14:paraId="5A147922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Дополнительно по всем вопросам можно обращаться:</w:t>
            </w:r>
          </w:p>
          <w:p w14:paraId="5E7804B6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ПАО «Газпром»</w:t>
            </w:r>
          </w:p>
          <w:p w14:paraId="3D59A185" w14:textId="77777777" w:rsidR="0086432B" w:rsidRPr="0086432B" w:rsidRDefault="0086432B" w:rsidP="009453C0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200961, БОКС 1255, Санкт-Петербург</w:t>
            </w:r>
          </w:p>
          <w:p w14:paraId="4ECDF395" w14:textId="32963845" w:rsidR="0086432B" w:rsidRPr="0086432B" w:rsidRDefault="0086432B" w:rsidP="009453C0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gazprom@gazprom.ru</w:t>
            </w:r>
          </w:p>
        </w:tc>
      </w:tr>
      <w:tr w:rsidR="0086432B" w:rsidRPr="0086432B" w14:paraId="3857E271" w14:textId="77777777" w:rsidTr="002C1573">
        <w:trPr>
          <w:trHeight w:val="410"/>
        </w:trPr>
        <w:tc>
          <w:tcPr>
            <w:tcW w:w="567" w:type="dxa"/>
          </w:tcPr>
          <w:p w14:paraId="68F2FD91" w14:textId="77777777" w:rsidR="0086432B" w:rsidRPr="0086432B" w:rsidRDefault="0086432B" w:rsidP="009453C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43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072" w:type="dxa"/>
            <w:gridSpan w:val="3"/>
            <w:shd w:val="clear" w:color="auto" w:fill="auto"/>
          </w:tcPr>
          <w:p w14:paraId="4CF683BC" w14:textId="77777777" w:rsidR="0086432B" w:rsidRPr="0086432B" w:rsidRDefault="0086432B" w:rsidP="009453C0">
            <w:pPr>
              <w:pStyle w:val="a3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Графическое описание местоположения границ публичного сервитута, </w:t>
            </w: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  <w:t xml:space="preserve">а также перечень координат характерных точек этих границ </w:t>
            </w:r>
            <w:r w:rsidRPr="0086432B">
              <w:rPr>
                <w:rFonts w:ascii="Times New Roman" w:hAnsi="Times New Roman" w:cs="Times New Roman"/>
                <w:sz w:val="20"/>
                <w:szCs w:val="20"/>
                <w:u w:val="single"/>
              </w:rPr>
              <w:br/>
              <w:t>прилагается к сообщению</w:t>
            </w:r>
          </w:p>
          <w:p w14:paraId="282897E5" w14:textId="77777777" w:rsidR="0086432B" w:rsidRPr="0086432B" w:rsidRDefault="0086432B" w:rsidP="009453C0">
            <w:pPr>
              <w:pStyle w:val="a3"/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432B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1E96D003" w14:textId="77777777" w:rsidR="00086FEE" w:rsidRPr="0086432B" w:rsidRDefault="00086FEE" w:rsidP="002C1573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sectPr w:rsidR="00086FEE" w:rsidRPr="0086432B" w:rsidSect="002C157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0BA0"/>
    <w:rsid w:val="0005090B"/>
    <w:rsid w:val="00086FEE"/>
    <w:rsid w:val="0018282F"/>
    <w:rsid w:val="001F0908"/>
    <w:rsid w:val="00244151"/>
    <w:rsid w:val="0029279E"/>
    <w:rsid w:val="002C1573"/>
    <w:rsid w:val="00321B02"/>
    <w:rsid w:val="003529C4"/>
    <w:rsid w:val="00452177"/>
    <w:rsid w:val="004A3859"/>
    <w:rsid w:val="004B142E"/>
    <w:rsid w:val="004C4570"/>
    <w:rsid w:val="004F2881"/>
    <w:rsid w:val="0056516D"/>
    <w:rsid w:val="00590CEB"/>
    <w:rsid w:val="005B696E"/>
    <w:rsid w:val="00627EAF"/>
    <w:rsid w:val="00717E6E"/>
    <w:rsid w:val="007400C6"/>
    <w:rsid w:val="0076578A"/>
    <w:rsid w:val="00786DD9"/>
    <w:rsid w:val="008256E3"/>
    <w:rsid w:val="0086432B"/>
    <w:rsid w:val="008E094C"/>
    <w:rsid w:val="009453C0"/>
    <w:rsid w:val="0096111A"/>
    <w:rsid w:val="0098574C"/>
    <w:rsid w:val="00995577"/>
    <w:rsid w:val="009E1DAC"/>
    <w:rsid w:val="00A2649C"/>
    <w:rsid w:val="00A71930"/>
    <w:rsid w:val="00AD44EB"/>
    <w:rsid w:val="00B23F66"/>
    <w:rsid w:val="00BD3A5C"/>
    <w:rsid w:val="00C05E99"/>
    <w:rsid w:val="00C411BE"/>
    <w:rsid w:val="00CE63D0"/>
    <w:rsid w:val="00CF0BA0"/>
    <w:rsid w:val="00D23613"/>
    <w:rsid w:val="00D737AC"/>
    <w:rsid w:val="00DC0743"/>
    <w:rsid w:val="00E0447A"/>
    <w:rsid w:val="00E067CC"/>
    <w:rsid w:val="00E20678"/>
    <w:rsid w:val="00E35AC6"/>
    <w:rsid w:val="00EE3A28"/>
    <w:rsid w:val="00F14AD7"/>
    <w:rsid w:val="00F175BF"/>
    <w:rsid w:val="00F74D2F"/>
    <w:rsid w:val="00FA1F6F"/>
    <w:rsid w:val="00FD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ED6F5"/>
  <w15:docId w15:val="{3B2E5E49-CE72-4FD7-B991-6B8DF9138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0B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0BA0"/>
    <w:pPr>
      <w:spacing w:after="160" w:line="259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CF0BA0"/>
    <w:rPr>
      <w:color w:val="0000FF"/>
      <w:u w:val="single"/>
    </w:rPr>
  </w:style>
  <w:style w:type="paragraph" w:customStyle="1" w:styleId="1">
    <w:name w:val="Обычный1"/>
    <w:rsid w:val="00590CEB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4B142E"/>
    <w:rPr>
      <w:color w:val="605E5C"/>
      <w:shd w:val="clear" w:color="auto" w:fill="E1DFDD"/>
    </w:rPr>
  </w:style>
  <w:style w:type="paragraph" w:styleId="a5">
    <w:name w:val="Balloon Text"/>
    <w:basedOn w:val="a"/>
    <w:link w:val="a6"/>
    <w:uiPriority w:val="99"/>
    <w:semiHidden/>
    <w:unhideWhenUsed/>
    <w:rsid w:val="009453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9453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270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kanevskadm.ru/" TargetMode="External"/><Relationship Id="rId4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5</Pages>
  <Words>2201</Words>
  <Characters>12546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Рассанов Игорь Сергеевич</cp:lastModifiedBy>
  <cp:revision>16</cp:revision>
  <dcterms:created xsi:type="dcterms:W3CDTF">2024-07-18T11:43:00Z</dcterms:created>
  <dcterms:modified xsi:type="dcterms:W3CDTF">2026-01-21T09:53:00Z</dcterms:modified>
</cp:coreProperties>
</file>